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6F6E9" w14:textId="236ABC4D" w:rsidR="00FC15F0" w:rsidRDefault="00D012DD"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84028AC" wp14:editId="063E2808">
                <wp:simplePos x="0" y="0"/>
                <wp:positionH relativeFrom="column">
                  <wp:posOffset>109592</wp:posOffset>
                </wp:positionH>
                <wp:positionV relativeFrom="paragraph">
                  <wp:posOffset>-910809</wp:posOffset>
                </wp:positionV>
                <wp:extent cx="7160455" cy="2546532"/>
                <wp:effectExtent l="0" t="0" r="0" b="6350"/>
                <wp:wrapNone/>
                <wp:docPr id="105057841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0455" cy="2546532"/>
                          <a:chOff x="0" y="0"/>
                          <a:chExt cx="7160455" cy="2546532"/>
                        </a:xfrm>
                      </wpg:grpSpPr>
                      <wps:wsp>
                        <wps:cNvPr id="41" name="Text Box 4"/>
                        <wps:cNvSpPr txBox="1"/>
                        <wps:spPr>
                          <a:xfrm>
                            <a:off x="0" y="2142698"/>
                            <a:ext cx="7160455" cy="4038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8C1A61" w14:textId="45404D5D" w:rsidR="00FC15F0" w:rsidRPr="00D91955" w:rsidRDefault="00C976CC" w:rsidP="00FC15F0">
                              <w:pPr>
                                <w:pStyle w:val="a9"/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63500" w14:dist="0" w14:dir="0" w14:sx="102000" w14:sy="102000" w14:kx="0" w14:ky="0" w14:algn="ctr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hyperlink r:id="rId7" w:history="1">
                                <w:r w:rsidR="00FC15F0" w:rsidRPr="00D91955">
                                  <w:rPr>
                                    <w:rStyle w:val="ab"/>
                                    <w:rFonts w:ascii="Century Gothic" w:hAnsi="Century Gothic"/>
                                    <w:b/>
                                    <w:bCs/>
                                    <w:color w:val="C00000"/>
                                    <w:sz w:val="32"/>
                                    <w:szCs w:val="32"/>
                                    <w:u w:val="none"/>
                                    <w14:shadow w14:blurRad="63500" w14:dist="0" w14:dir="0" w14:sx="102000" w14:sy="102000" w14:kx="0" w14:ky="0" w14:algn="c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MahadSunnah.com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457200" tIns="0" rIns="91440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4123096" name="Picture 3" descr="A blue logo with a pen and a book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3642" y="0"/>
                            <a:ext cx="2319020" cy="231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4028AC" id="Group 1" o:spid="_x0000_s1026" style="position:absolute;margin-left:8.65pt;margin-top:-71.7pt;width:563.8pt;height:200.5pt;z-index:251673600" coordsize="71604,2546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top:21426;width:71604;height:4039;visibility:visible;mso-wrap-style:square;v-text-anchor:bottom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" filled="f" stroked="f" strokeweight=".5pt">
                  <v:textbox inset="36pt,0,1in,0">
                    <w:txbxContent>
                      <w:p w14:paraId="6B8C1A61" w14:textId="45404D5D" w:rsidR="00FC15F0" w:rsidRPr="00D91955" w:rsidRDefault="001D0799" w:rsidP="00FC15F0">
                        <w:pPr>
                          <w:pStyle w:val="a9"/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C00000"/>
                            <w:sz w:val="32"/>
                            <w:szCs w:val="32"/>
                            <w14:shadow w14:blurRad="63500" w14:dist="0" w14:dir="0" w14:sx="102000" w14:sy="102000" w14:kx="0" w14:ky="0" w14:algn="ctr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hyperlink r:id="rId9" w:history="1">
                          <w:r w:rsidR="00FC15F0" w:rsidRPr="00D91955">
                            <w:rPr>
                              <w:rStyle w:val="ab"/>
                              <w:rFonts w:ascii="Century Gothic" w:hAnsi="Century Gothic"/>
                              <w:b/>
                              <w:bCs/>
                              <w:color w:val="C00000"/>
                              <w:sz w:val="32"/>
                              <w:szCs w:val="32"/>
                              <w:u w:val="none"/>
                              <w14:shadow w14:blurRad="63500" w14:dist="0" w14:dir="0" w14:sx="102000" w14:sy="102000" w14:kx="0" w14:ky="0" w14:algn="c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MahadSunnah.com</w:t>
                          </w:r>
                        </w:hyperlink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alt="A blue logo with a pen and a book&#10;&#10;Description automatically generated" style="position:absolute;left:21836;width:23190;height:231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">
                  <v:imagedata r:id="rId10" o:title="A blue logo with a pen and a book&#10;&#10;Description automatically generated" recolortarget="#58201f [1445]"/>
                </v:shape>
              </v:group>
            </w:pict>
          </mc:Fallback>
        </mc:AlternateContent>
      </w:r>
      <w:r w:rsidR="00D91955"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780A85E9" wp14:editId="255BB15F">
                <wp:simplePos x="0" y="0"/>
                <wp:positionH relativeFrom="page">
                  <wp:posOffset>-13648</wp:posOffset>
                </wp:positionH>
                <wp:positionV relativeFrom="page">
                  <wp:posOffset>-109182</wp:posOffset>
                </wp:positionV>
                <wp:extent cx="7792720" cy="10903585"/>
                <wp:effectExtent l="0" t="0" r="0" b="0"/>
                <wp:wrapNone/>
                <wp:docPr id="4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92720" cy="10903585"/>
                          <a:chOff x="0" y="0"/>
                          <a:chExt cx="7026465" cy="9144000"/>
                        </a:xfrm>
                        <a:noFill/>
                      </wpg:grpSpPr>
                      <wps:wsp>
                        <wps:cNvPr id="54" name="Rectangle 54"/>
                        <wps:cNvSpPr/>
                        <wps:spPr>
                          <a:xfrm>
                            <a:off x="0" y="0"/>
                            <a:ext cx="6858000" cy="91440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002">
                            <a:schemeClr val="dk2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038E63" w14:textId="77777777" w:rsidR="0096681C" w:rsidRDefault="0096681C">
                              <w:pPr>
                                <w:pStyle w:val="a9"/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685800" tIns="685800" rIns="914400" bIns="4572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 Box 61"/>
                        <wps:cNvSpPr txBox="1"/>
                        <wps:spPr>
                          <a:xfrm>
                            <a:off x="28875" y="423477"/>
                            <a:ext cx="6997590" cy="8561108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7DB286" w14:textId="77777777" w:rsidR="00FC15F0" w:rsidRDefault="00FC15F0" w:rsidP="00FC15F0">
                              <w:pPr>
                                <w:pStyle w:val="a9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120"/>
                                  <w:szCs w:val="120"/>
                                </w:rPr>
                              </w:pPr>
                            </w:p>
                            <w:p w14:paraId="4C108C3B" w14:textId="77777777" w:rsidR="00A17662" w:rsidRDefault="00A17662" w:rsidP="00FC15F0">
                              <w:pPr>
                                <w:pStyle w:val="a9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120"/>
                                  <w:szCs w:val="120"/>
                                </w:rPr>
                              </w:pPr>
                            </w:p>
                            <w:p w14:paraId="2C08573B" w14:textId="5A678A64" w:rsidR="00FC15F0" w:rsidRPr="00B016F1" w:rsidRDefault="00B016F1" w:rsidP="00FC15F0">
                              <w:pPr>
                                <w:pStyle w:val="a9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120"/>
                                  <w:szCs w:val="1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016F1">
                                <w:rPr>
                                  <w:rFonts w:ascii="Century Gothic" w:eastAsiaTheme="majorEastAsia" w:hAnsi="Century Gothic" w:cs="Times New Roman"/>
                                  <w:b/>
                                  <w:bCs/>
                                  <w:caps/>
                                  <w:color w:val="FFFFFF" w:themeColor="background1"/>
                                  <w:sz w:val="120"/>
                                  <w:szCs w:val="120"/>
                                  <w:rtl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أَعُبَّادَ المَسِيحِ</w:t>
                              </w:r>
                              <w:r>
                                <w:rPr>
                                  <w:rFonts w:ascii="Century Gothic" w:eastAsiaTheme="majorEastAsia" w:hAnsi="Century Gothic" w:cs="Times New Roman"/>
                                  <w:b/>
                                  <w:bCs/>
                                  <w:caps/>
                                  <w:color w:val="FFFFFF" w:themeColor="background1"/>
                                  <w:sz w:val="120"/>
                                  <w:szCs w:val="1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44885E13" w14:textId="20226CF4" w:rsidR="00D91955" w:rsidRPr="00B016F1" w:rsidRDefault="00D012DD" w:rsidP="00B016F1">
                              <w:pPr>
                                <w:pStyle w:val="a9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120"/>
                                  <w:szCs w:val="120"/>
                                  <w14:shadow w14:blurRad="63500" w14:dist="0" w14:dir="0" w14:sx="102000" w14:sy="102000" w14:kx="0" w14:ky="0" w14:algn="ctr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D012DD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80"/>
                                  <w:szCs w:val="80"/>
                                  <w14:shadow w14:blurRad="63500" w14:dist="0" w14:dir="0" w14:sx="102000" w14:sy="102000" w14:kx="0" w14:ky="0" w14:algn="ctr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="00A17662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80"/>
                                  <w:szCs w:val="80"/>
                                  <w:lang w:val="ru-RU"/>
                                  <w14:shadow w14:blurRad="63500" w14:dist="0" w14:dir="0" w14:sx="102000" w14:sy="102000" w14:kx="0" w14:ky="0" w14:algn="ctr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О,ті, які поклоняються христу</w:t>
                              </w:r>
                              <w:r w:rsidRPr="00D012DD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120"/>
                                  <w:szCs w:val="120"/>
                                  <w14:shadow w14:blurRad="63500" w14:dist="0" w14:dir="0" w14:sx="102000" w14:sy="102000" w14:kx="0" w14:ky="0" w14:algn="ctr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!</w:t>
                              </w:r>
                              <w:r w:rsidR="00D91955" w:rsidRPr="00B016F1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120"/>
                                  <w:szCs w:val="120"/>
                                  <w14:shadow w14:blurRad="63500" w14:dist="0" w14:dir="0" w14:sx="102000" w14:sy="102000" w14:kx="0" w14:ky="0" w14:algn="ctr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!</w:t>
                              </w:r>
                            </w:p>
                            <w:p w14:paraId="1757DB08" w14:textId="5CEC6800" w:rsidR="00FC15F0" w:rsidRPr="00D012DD" w:rsidRDefault="00D012DD" w:rsidP="00D91955">
                              <w:pPr>
                                <w:pStyle w:val="a9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68"/>
                                  <w:szCs w:val="68"/>
                                  <w14:shadow w14:blurRad="63500" w14:dist="0" w14:dir="0" w14:sx="102000" w14:sy="102000" w14:kx="0" w14:ky="0" w14:algn="ctr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D012DD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68"/>
                                  <w:szCs w:val="68"/>
                                  <w:lang w:val="ru-RU"/>
                                  <w14:shadow w14:blurRad="63500" w14:dist="0" w14:dir="0" w14:sx="102000" w14:sy="102000" w14:kx="0" w14:ky="0" w14:algn="ctr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По</w:t>
                              </w:r>
                              <w:r w:rsidR="00A17662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68"/>
                                  <w:szCs w:val="68"/>
                                  <w:lang w:val="ru-RU"/>
                                  <w14:shadow w14:blurRad="63500" w14:dist="0" w14:dir="0" w14:sx="102000" w14:sy="102000" w14:kx="0" w14:ky="0" w14:algn="ctr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ема</w:t>
                              </w:r>
                              <w:r w:rsidRPr="00D012DD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68"/>
                                  <w:szCs w:val="68"/>
                                  <w:lang w:val="ru-RU"/>
                                  <w14:shadow w14:blurRad="63500" w14:dist="0" w14:dir="0" w14:sx="102000" w14:sy="102000" w14:kx="0" w14:ky="0" w14:algn="ctr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="00A17662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68"/>
                                  <w:szCs w:val="68"/>
                                  <w:lang w:val="ru-RU"/>
                                  <w14:shadow w14:blurRad="63500" w14:dist="0" w14:dir="0" w14:sx="102000" w14:sy="102000" w14:kx="0" w14:ky="0" w14:algn="ctr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Ібн</w:t>
                              </w:r>
                              <w:r w:rsidRPr="00D012DD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68"/>
                                  <w:szCs w:val="68"/>
                                  <w:lang w:val="ru-RU"/>
                                  <w14:shadow w14:blurRad="63500" w14:dist="0" w14:dir="0" w14:sx="102000" w14:sy="102000" w14:kx="0" w14:ky="0" w14:algn="ctr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аль-Кай</w:t>
                              </w:r>
                              <w:r w:rsidR="00A17662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68"/>
                                  <w:szCs w:val="68"/>
                                  <w:lang w:val="ru-RU"/>
                                  <w14:shadow w14:blurRad="63500" w14:dist="0" w14:dir="0" w14:sx="102000" w14:sy="102000" w14:kx="0" w14:ky="0" w14:algn="ctr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ї</w:t>
                              </w:r>
                              <w:r w:rsidRPr="00D012DD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68"/>
                                  <w:szCs w:val="68"/>
                                  <w:lang w:val="ru-RU"/>
                                  <w14:shadow w14:blurRad="63500" w14:dist="0" w14:dir="0" w14:sx="102000" w14:sy="102000" w14:kx="0" w14:ky="0" w14:algn="ctr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ма</w:t>
                              </w:r>
                            </w:p>
                            <w:p w14:paraId="56550A24" w14:textId="77777777" w:rsidR="00FC15F0" w:rsidRPr="00B016F1" w:rsidRDefault="00FC15F0" w:rsidP="00FC15F0">
                              <w:pPr>
                                <w:pStyle w:val="a9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</w:p>
                            <w:p w14:paraId="18682B10" w14:textId="5B2E7466" w:rsidR="00D012DD" w:rsidRDefault="003732BA" w:rsidP="003732BA">
                              <w:pPr>
                                <w:pStyle w:val="a9"/>
                                <w:bidi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C00000"/>
                                  <w:sz w:val="44"/>
                                  <w:szCs w:val="44"/>
                                  <w:lang w:val="ru-RU"/>
                                  <w14:textOutline w14:w="9525" w14:cap="rnd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016F1">
                                <w:rPr>
                                  <w:rFonts w:ascii="Century Gothic" w:eastAsiaTheme="majorEastAsia" w:hAnsi="Century Gothic" w:cs="Times New Roman"/>
                                  <w:b/>
                                  <w:bCs/>
                                  <w:caps/>
                                  <w:color w:val="C00000"/>
                                  <w:sz w:val="56"/>
                                  <w:szCs w:val="56"/>
                                  <w:rtl/>
                                  <w14:textOutline w14:w="9525" w14:cap="rnd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عربي - </w:t>
                              </w:r>
                              <w:r w:rsidR="00A17662" w:rsidRPr="00A17662">
                                <w:rPr>
                                  <w:rFonts w:ascii="Century Gothic" w:eastAsiaTheme="majorEastAsia" w:hAnsi="Century Gothic" w:cs="Times New Roman"/>
                                  <w:b/>
                                  <w:bCs/>
                                  <w:caps/>
                                  <w:color w:val="C00000"/>
                                  <w:sz w:val="56"/>
                                  <w:szCs w:val="56"/>
                                  <w:rtl/>
                                  <w14:textOutline w14:w="9525" w14:cap="rnd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الأوكرانية</w:t>
                              </w:r>
                              <w:r w:rsidRPr="00B016F1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C000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="00D012DD" w:rsidRPr="00D012DD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C00000"/>
                                  <w:sz w:val="44"/>
                                  <w:szCs w:val="44"/>
                                  <w:lang w:val="ru-RU"/>
                                  <w14:textOutline w14:w="9525" w14:cap="rnd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Арабско-</w:t>
                              </w:r>
                              <w:r w:rsidR="00A17662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C00000"/>
                                  <w:sz w:val="44"/>
                                  <w:szCs w:val="44"/>
                                  <w:lang w:val="ru-RU"/>
                                  <w14:textOutline w14:w="9525" w14:cap="rnd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українська</w:t>
                              </w:r>
                            </w:p>
                            <w:p w14:paraId="4B0F7BBE" w14:textId="1A389D80" w:rsidR="003732BA" w:rsidRPr="00B016F1" w:rsidRDefault="003732BA" w:rsidP="00D012DD">
                              <w:pPr>
                                <w:pStyle w:val="a9"/>
                                <w:bidi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52"/>
                                  <w:szCs w:val="52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2D3F8824" w14:textId="77777777" w:rsidR="00FC15F0" w:rsidRPr="00B016F1" w:rsidRDefault="00FC15F0" w:rsidP="00FC15F0">
                              <w:pPr>
                                <w:pStyle w:val="a9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0000"/>
                                  <w:sz w:val="24"/>
                                  <w:szCs w:val="24"/>
                                </w:rPr>
                              </w:pPr>
                            </w:p>
                            <w:p w14:paraId="11A80A1B" w14:textId="77777777" w:rsidR="00A17662" w:rsidRPr="00A17662" w:rsidRDefault="00A17662" w:rsidP="00A17662">
                              <w:pPr>
                                <w:pStyle w:val="a9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C00000"/>
                                  <w:sz w:val="36"/>
                                  <w:szCs w:val="36"/>
                                  <w:lang w:val="ru-RU"/>
                                </w:rPr>
                              </w:pPr>
                              <w:r w:rsidRPr="00A17662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C00000"/>
                                  <w:sz w:val="36"/>
                                  <w:szCs w:val="36"/>
                                  <w:lang w:val="ru-RU"/>
                                </w:rPr>
                                <w:t>ПІДГОТОВЛЕНО КОМІТЕТОМ КОЛЕДЖУ СУННА,</w:t>
                              </w:r>
                            </w:p>
                            <w:p w14:paraId="113DC6FF" w14:textId="7698749D" w:rsidR="00FC15F0" w:rsidRPr="00D91955" w:rsidRDefault="00A17662" w:rsidP="00FC15F0">
                              <w:pPr>
                                <w:pStyle w:val="a9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C00000"/>
                                  <w:sz w:val="36"/>
                                  <w:szCs w:val="36"/>
                                </w:rPr>
                              </w:pPr>
                              <w:r w:rsidRPr="00A17662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C00000"/>
                                  <w:sz w:val="36"/>
                                  <w:szCs w:val="36"/>
                                  <w:lang w:val="ru-RU"/>
                                </w:rPr>
                                <w:t>ПІД КЕРІВНИЦТВОМ</w:t>
                              </w:r>
                              <w:r w:rsidR="001D0799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C00000"/>
                                  <w:sz w:val="36"/>
                                  <w:szCs w:val="36"/>
                                  <w:lang w:val="ru-RU"/>
                                </w:rPr>
                                <w:t xml:space="preserve"> </w:t>
                              </w:r>
                              <w:r w:rsidR="00FC15F0" w:rsidRPr="00D91955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C00000"/>
                                  <w:sz w:val="36"/>
                                  <w:szCs w:val="36"/>
                                </w:rPr>
                                <w:t>:</w:t>
                              </w:r>
                            </w:p>
                            <w:p w14:paraId="0A07E634" w14:textId="4877ACD3" w:rsidR="00FC15F0" w:rsidRPr="00D91955" w:rsidRDefault="00D012DD" w:rsidP="00FC15F0">
                              <w:pPr>
                                <w:pStyle w:val="a9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C00000"/>
                                  <w:sz w:val="60"/>
                                  <w:szCs w:val="60"/>
                                  <w14:textOutline w14:w="9525" w14:cap="rnd" w14:cmpd="sng" w14:algn="ctr">
                                    <w14:solidFill>
                                      <w14:schemeClr w14:val="bg1">
                                        <w14:lumMod w14:val="95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C00000"/>
                                  <w:sz w:val="60"/>
                                  <w:szCs w:val="60"/>
                                  <w:lang w:val="ru-RU"/>
                                  <w14:textOutline w14:w="9525" w14:cap="rnd" w14:cmpd="sng" w14:algn="ctr">
                                    <w14:solidFill>
                                      <w14:schemeClr w14:val="bg1">
                                        <w14:lumMod w14:val="95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Шейха Хайсама Сархана</w:t>
                              </w:r>
                            </w:p>
                            <w:p w14:paraId="4B3FEB0B" w14:textId="51968039" w:rsidR="00FC15F0" w:rsidRPr="00D012DD" w:rsidRDefault="00FC15F0" w:rsidP="00D012DD">
                              <w:pPr>
                                <w:pStyle w:val="a9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C00000"/>
                                  <w:sz w:val="40"/>
                                  <w:szCs w:val="40"/>
                                </w:rPr>
                              </w:pPr>
                              <w:r w:rsidRPr="00D91955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C00000"/>
                                  <w:sz w:val="40"/>
                                  <w:szCs w:val="40"/>
                                </w:rPr>
                                <w:t>(</w:t>
                              </w:r>
                              <w:r w:rsidR="00A17662" w:rsidRPr="00A17662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C00000"/>
                                  <w:sz w:val="36"/>
                                  <w:szCs w:val="36"/>
                                  <w:lang w:val="ru-RU"/>
                                </w:rPr>
                                <w:t>колишній викладач у мечеті</w:t>
                              </w:r>
                              <w:r w:rsidR="00D012DD" w:rsidRPr="00D012DD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C00000"/>
                                  <w:sz w:val="36"/>
                                  <w:szCs w:val="36"/>
                                  <w:lang w:val="ru-RU"/>
                                </w:rPr>
                                <w:t xml:space="preserve"> пророка</w:t>
                              </w:r>
                              <w:r w:rsidRPr="00D012DD">
                                <w:rPr>
                                  <w:rFonts w:ascii="Century Gothic" w:eastAsiaTheme="majorEastAsia" w:hAnsi="Century Gothic" w:cs="Times New Roman" w:hint="cs"/>
                                  <w:caps/>
                                  <w:color w:val="C00000"/>
                                  <w:sz w:val="36"/>
                                  <w:szCs w:val="36"/>
                                  <w:rtl/>
                                </w:rPr>
                                <w:t>ﷺ</w:t>
                              </w:r>
                              <w:r w:rsidRPr="00D91955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C00000"/>
                                  <w:sz w:val="40"/>
                                  <w:szCs w:val="40"/>
                                </w:rPr>
                                <w:t>)</w:t>
                              </w:r>
                            </w:p>
                            <w:p w14:paraId="78D87AED" w14:textId="1E42C9E1" w:rsidR="0096681C" w:rsidRPr="00B016F1" w:rsidRDefault="00FC15F0" w:rsidP="00B016F1">
                              <w:pPr>
                                <w:pStyle w:val="a9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C00000"/>
                                  <w:sz w:val="52"/>
                                  <w:szCs w:val="52"/>
                                </w:rPr>
                              </w:pPr>
                              <w:r w:rsidRPr="00D91955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C00000"/>
                                  <w:sz w:val="52"/>
                                  <w:szCs w:val="52"/>
                                </w:rPr>
                                <w:t>Sarhaan.com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85800" tIns="0" rIns="91440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A85E9" id="Group 14" o:spid="_x0000_s1029" style="position:absolute;margin-left:-1.05pt;margin-top:-8.6pt;width:613.6pt;height:858.55pt;z-index:-251661312;mso-position-horizontal-relative:page;mso-position-vertical-relative:page" coordsize="70264,914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">
                <v:rect id="Rectangle 54" o:spid="_x0000_s1030" style="position:absolute;width:68580;height:914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" filled="f" stroked="f" strokeweight="2pt">
                  <v:textbox inset="54pt,54pt,1in,5in">
                    <w:txbxContent>
                      <w:p w14:paraId="11038E63" w14:textId="77777777" w:rsidR="0096681C" w:rsidRDefault="0096681C">
                        <w:pPr>
                          <w:pStyle w:val="a9"/>
                          <w:rPr>
                            <w:color w:val="FFFFFF" w:themeColor="background1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1" o:spid="_x0000_s1031" type="#_x0000_t202" style="position:absolute;left:288;top:4234;width:69976;height:85611;visibility:visible;mso-wrap-style:square;v-text-anchor:bottom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" filled="f" stroked="f" strokeweight=".5pt">
                  <v:textbox inset="54pt,0,1in,0">
                    <w:txbxContent>
                      <w:p w14:paraId="037DB286" w14:textId="77777777" w:rsidR="00FC15F0" w:rsidRDefault="00FC15F0" w:rsidP="00FC15F0">
                        <w:pPr>
                          <w:pStyle w:val="a9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120"/>
                            <w:szCs w:val="120"/>
                          </w:rPr>
                        </w:pPr>
                      </w:p>
                      <w:p w14:paraId="4C108C3B" w14:textId="77777777" w:rsidR="00A17662" w:rsidRDefault="00A17662" w:rsidP="00FC15F0">
                        <w:pPr>
                          <w:pStyle w:val="a9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120"/>
                            <w:szCs w:val="120"/>
                          </w:rPr>
                        </w:pPr>
                      </w:p>
                      <w:p w14:paraId="2C08573B" w14:textId="5A678A64" w:rsidR="00FC15F0" w:rsidRPr="00B016F1" w:rsidRDefault="00B016F1" w:rsidP="00FC15F0">
                        <w:pPr>
                          <w:pStyle w:val="a9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120"/>
                            <w:szCs w:val="1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B016F1">
                          <w:rPr>
                            <w:rFonts w:ascii="Century Gothic" w:eastAsiaTheme="majorEastAsia" w:hAnsi="Century Gothic" w:cs="Times New Roman"/>
                            <w:b/>
                            <w:bCs/>
                            <w:caps/>
                            <w:color w:val="FFFFFF" w:themeColor="background1"/>
                            <w:sz w:val="120"/>
                            <w:szCs w:val="120"/>
                            <w:rtl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أَعُبَّادَ المَسِيحِ</w:t>
                        </w:r>
                        <w:r>
                          <w:rPr>
                            <w:rFonts w:ascii="Century Gothic" w:eastAsiaTheme="majorEastAsia" w:hAnsi="Century Gothic" w:cs="Times New Roman"/>
                            <w:b/>
                            <w:bCs/>
                            <w:caps/>
                            <w:color w:val="FFFFFF" w:themeColor="background1"/>
                            <w:sz w:val="120"/>
                            <w:szCs w:val="1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</w:p>
                      <w:p w14:paraId="44885E13" w14:textId="20226CF4" w:rsidR="00D91955" w:rsidRPr="00B016F1" w:rsidRDefault="00D012DD" w:rsidP="00B016F1">
                        <w:pPr>
                          <w:pStyle w:val="a9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120"/>
                            <w:szCs w:val="120"/>
                            <w14:shadow w14:blurRad="63500" w14:dist="0" w14:dir="0" w14:sx="102000" w14:sy="102000" w14:kx="0" w14:ky="0" w14:algn="ctr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D012DD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80"/>
                            <w:szCs w:val="80"/>
                            <w14:shadow w14:blurRad="63500" w14:dist="0" w14:dir="0" w14:sx="102000" w14:sy="102000" w14:kx="0" w14:ky="0" w14:algn="ctr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="00A17662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80"/>
                            <w:szCs w:val="80"/>
                            <w:lang w:val="ru-RU"/>
                            <w14:shadow w14:blurRad="63500" w14:dist="0" w14:dir="0" w14:sx="102000" w14:sy="102000" w14:kx="0" w14:ky="0" w14:algn="ctr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О,ті, які поклоняються христу</w:t>
                        </w:r>
                        <w:r w:rsidRPr="00D012DD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120"/>
                            <w:szCs w:val="120"/>
                            <w14:shadow w14:blurRad="63500" w14:dist="0" w14:dir="0" w14:sx="102000" w14:sy="102000" w14:kx="0" w14:ky="0" w14:algn="ctr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!</w:t>
                        </w:r>
                        <w:r w:rsidR="00D91955" w:rsidRPr="00B016F1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120"/>
                            <w:szCs w:val="120"/>
                            <w14:shadow w14:blurRad="63500" w14:dist="0" w14:dir="0" w14:sx="102000" w14:sy="102000" w14:kx="0" w14:ky="0" w14:algn="ctr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!</w:t>
                        </w:r>
                      </w:p>
                      <w:p w14:paraId="1757DB08" w14:textId="5CEC6800" w:rsidR="00FC15F0" w:rsidRPr="00D012DD" w:rsidRDefault="00D012DD" w:rsidP="00D91955">
                        <w:pPr>
                          <w:pStyle w:val="a9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68"/>
                            <w:szCs w:val="68"/>
                            <w14:shadow w14:blurRad="63500" w14:dist="0" w14:dir="0" w14:sx="102000" w14:sy="102000" w14:kx="0" w14:ky="0" w14:algn="ctr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D012DD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68"/>
                            <w:szCs w:val="68"/>
                            <w:lang w:val="ru-RU"/>
                            <w14:shadow w14:blurRad="63500" w14:dist="0" w14:dir="0" w14:sx="102000" w14:sy="102000" w14:kx="0" w14:ky="0" w14:algn="ctr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По</w:t>
                        </w:r>
                        <w:r w:rsidR="00A17662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68"/>
                            <w:szCs w:val="68"/>
                            <w:lang w:val="ru-RU"/>
                            <w14:shadow w14:blurRad="63500" w14:dist="0" w14:dir="0" w14:sx="102000" w14:sy="102000" w14:kx="0" w14:ky="0" w14:algn="ctr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ема</w:t>
                        </w:r>
                        <w:r w:rsidRPr="00D012DD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68"/>
                            <w:szCs w:val="68"/>
                            <w:lang w:val="ru-RU"/>
                            <w14:shadow w14:blurRad="63500" w14:dist="0" w14:dir="0" w14:sx="102000" w14:sy="102000" w14:kx="0" w14:ky="0" w14:algn="ctr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="00A17662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68"/>
                            <w:szCs w:val="68"/>
                            <w:lang w:val="ru-RU"/>
                            <w14:shadow w14:blurRad="63500" w14:dist="0" w14:dir="0" w14:sx="102000" w14:sy="102000" w14:kx="0" w14:ky="0" w14:algn="ctr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Ібн</w:t>
                        </w:r>
                        <w:r w:rsidRPr="00D012DD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68"/>
                            <w:szCs w:val="68"/>
                            <w:lang w:val="ru-RU"/>
                            <w14:shadow w14:blurRad="63500" w14:dist="0" w14:dir="0" w14:sx="102000" w14:sy="102000" w14:kx="0" w14:ky="0" w14:algn="ctr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аль-Кай</w:t>
                        </w:r>
                        <w:r w:rsidR="00A17662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68"/>
                            <w:szCs w:val="68"/>
                            <w:lang w:val="ru-RU"/>
                            <w14:shadow w14:blurRad="63500" w14:dist="0" w14:dir="0" w14:sx="102000" w14:sy="102000" w14:kx="0" w14:ky="0" w14:algn="ctr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ї</w:t>
                        </w:r>
                        <w:r w:rsidRPr="00D012DD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68"/>
                            <w:szCs w:val="68"/>
                            <w:lang w:val="ru-RU"/>
                            <w14:shadow w14:blurRad="63500" w14:dist="0" w14:dir="0" w14:sx="102000" w14:sy="102000" w14:kx="0" w14:ky="0" w14:algn="ctr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ма</w:t>
                        </w:r>
                      </w:p>
                      <w:p w14:paraId="56550A24" w14:textId="77777777" w:rsidR="00FC15F0" w:rsidRPr="00B016F1" w:rsidRDefault="00FC15F0" w:rsidP="00FC15F0">
                        <w:pPr>
                          <w:pStyle w:val="a9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40"/>
                            <w:szCs w:val="40"/>
                          </w:rPr>
                        </w:pPr>
                      </w:p>
                      <w:p w14:paraId="18682B10" w14:textId="5B2E7466" w:rsidR="00D012DD" w:rsidRDefault="003732BA" w:rsidP="003732BA">
                        <w:pPr>
                          <w:pStyle w:val="a9"/>
                          <w:bidi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C00000"/>
                            <w:sz w:val="44"/>
                            <w:szCs w:val="44"/>
                            <w:lang w:val="ru-RU"/>
                            <w14:textOutline w14:w="9525" w14:cap="rnd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B016F1">
                          <w:rPr>
                            <w:rFonts w:ascii="Century Gothic" w:eastAsiaTheme="majorEastAsia" w:hAnsi="Century Gothic" w:cs="Times New Roman"/>
                            <w:b/>
                            <w:bCs/>
                            <w:caps/>
                            <w:color w:val="C00000"/>
                            <w:sz w:val="56"/>
                            <w:szCs w:val="56"/>
                            <w:rtl/>
                            <w14:textOutline w14:w="9525" w14:cap="rnd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عربي - </w:t>
                        </w:r>
                        <w:r w:rsidR="00A17662" w:rsidRPr="00A17662">
                          <w:rPr>
                            <w:rFonts w:ascii="Century Gothic" w:eastAsiaTheme="majorEastAsia" w:hAnsi="Century Gothic" w:cs="Times New Roman"/>
                            <w:b/>
                            <w:bCs/>
                            <w:caps/>
                            <w:color w:val="C00000"/>
                            <w:sz w:val="56"/>
                            <w:szCs w:val="56"/>
                            <w:rtl/>
                            <w14:textOutline w14:w="9525" w14:cap="rnd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bevel/>
                            </w14:textOutline>
                          </w:rPr>
                          <w:t>الأوكرانية</w:t>
                        </w:r>
                        <w:r w:rsidRPr="00B016F1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C000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="00D012DD" w:rsidRPr="00D012DD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C00000"/>
                            <w:sz w:val="44"/>
                            <w:szCs w:val="44"/>
                            <w:lang w:val="ru-RU"/>
                            <w14:textOutline w14:w="9525" w14:cap="rnd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bevel/>
                            </w14:textOutline>
                          </w:rPr>
                          <w:t>Арабско-</w:t>
                        </w:r>
                        <w:r w:rsidR="00A17662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C00000"/>
                            <w:sz w:val="44"/>
                            <w:szCs w:val="44"/>
                            <w:lang w:val="ru-RU"/>
                            <w14:textOutline w14:w="9525" w14:cap="rnd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bevel/>
                            </w14:textOutline>
                          </w:rPr>
                          <w:t>українська</w:t>
                        </w:r>
                      </w:p>
                      <w:p w14:paraId="4B0F7BBE" w14:textId="1A389D80" w:rsidR="003732BA" w:rsidRPr="00B016F1" w:rsidRDefault="003732BA" w:rsidP="00D012DD">
                        <w:pPr>
                          <w:pStyle w:val="a9"/>
                          <w:bidi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52"/>
                            <w:szCs w:val="52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  <w:p w14:paraId="2D3F8824" w14:textId="77777777" w:rsidR="00FC15F0" w:rsidRPr="00B016F1" w:rsidRDefault="00FC15F0" w:rsidP="00FC15F0">
                        <w:pPr>
                          <w:pStyle w:val="a9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0000"/>
                            <w:sz w:val="24"/>
                            <w:szCs w:val="24"/>
                          </w:rPr>
                        </w:pPr>
                      </w:p>
                      <w:p w14:paraId="11A80A1B" w14:textId="77777777" w:rsidR="00A17662" w:rsidRPr="00A17662" w:rsidRDefault="00A17662" w:rsidP="00A17662">
                        <w:pPr>
                          <w:pStyle w:val="a9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caps/>
                            <w:color w:val="C00000"/>
                            <w:sz w:val="36"/>
                            <w:szCs w:val="36"/>
                            <w:lang w:val="ru-RU"/>
                          </w:rPr>
                        </w:pPr>
                        <w:r w:rsidRPr="00A17662">
                          <w:rPr>
                            <w:rFonts w:ascii="Century Gothic" w:eastAsiaTheme="majorEastAsia" w:hAnsi="Century Gothic" w:cstheme="majorBidi"/>
                            <w:caps/>
                            <w:color w:val="C00000"/>
                            <w:sz w:val="36"/>
                            <w:szCs w:val="36"/>
                            <w:lang w:val="ru-RU"/>
                          </w:rPr>
                          <w:t>ПІДГОТОВЛЕНО КОМІТЕТОМ КОЛЕДЖУ СУННА,</w:t>
                        </w:r>
                      </w:p>
                      <w:p w14:paraId="113DC6FF" w14:textId="7698749D" w:rsidR="00FC15F0" w:rsidRPr="00D91955" w:rsidRDefault="00A17662" w:rsidP="00FC15F0">
                        <w:pPr>
                          <w:pStyle w:val="a9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caps/>
                            <w:color w:val="C00000"/>
                            <w:sz w:val="36"/>
                            <w:szCs w:val="36"/>
                          </w:rPr>
                        </w:pPr>
                        <w:r w:rsidRPr="00A17662">
                          <w:rPr>
                            <w:rFonts w:ascii="Century Gothic" w:eastAsiaTheme="majorEastAsia" w:hAnsi="Century Gothic" w:cstheme="majorBidi"/>
                            <w:caps/>
                            <w:color w:val="C00000"/>
                            <w:sz w:val="36"/>
                            <w:szCs w:val="36"/>
                            <w:lang w:val="ru-RU"/>
                          </w:rPr>
                          <w:t>ПІД КЕРІВНИЦТВОМ</w:t>
                        </w:r>
                        <w:r w:rsidR="001D0799">
                          <w:rPr>
                            <w:rFonts w:ascii="Century Gothic" w:eastAsiaTheme="majorEastAsia" w:hAnsi="Century Gothic" w:cstheme="majorBidi"/>
                            <w:caps/>
                            <w:color w:val="C00000"/>
                            <w:sz w:val="36"/>
                            <w:szCs w:val="36"/>
                            <w:lang w:val="ru-RU"/>
                          </w:rPr>
                          <w:t xml:space="preserve"> </w:t>
                        </w:r>
                        <w:r w:rsidR="00FC15F0" w:rsidRPr="00D91955">
                          <w:rPr>
                            <w:rFonts w:ascii="Century Gothic" w:eastAsiaTheme="majorEastAsia" w:hAnsi="Century Gothic" w:cstheme="majorBidi"/>
                            <w:caps/>
                            <w:color w:val="C00000"/>
                            <w:sz w:val="36"/>
                            <w:szCs w:val="36"/>
                          </w:rPr>
                          <w:t>:</w:t>
                        </w:r>
                      </w:p>
                      <w:p w14:paraId="0A07E634" w14:textId="4877ACD3" w:rsidR="00FC15F0" w:rsidRPr="00D91955" w:rsidRDefault="00D012DD" w:rsidP="00FC15F0">
                        <w:pPr>
                          <w:pStyle w:val="a9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C00000"/>
                            <w:sz w:val="60"/>
                            <w:szCs w:val="60"/>
                            <w14:textOutline w14:w="9525" w14:cap="rnd" w14:cmpd="sng" w14:algn="ctr">
                              <w14:solidFill>
                                <w14:schemeClr w14:val="bg1">
                                  <w14:lumMod w14:val="95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C00000"/>
                            <w:sz w:val="60"/>
                            <w:szCs w:val="60"/>
                            <w:lang w:val="ru-RU"/>
                            <w14:textOutline w14:w="9525" w14:cap="rnd" w14:cmpd="sng" w14:algn="ctr">
                              <w14:solidFill>
                                <w14:schemeClr w14:val="bg1">
                                  <w14:lumMod w14:val="95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>Шейха Хайсама Сархана</w:t>
                        </w:r>
                      </w:p>
                      <w:p w14:paraId="4B3FEB0B" w14:textId="51968039" w:rsidR="00FC15F0" w:rsidRPr="00D012DD" w:rsidRDefault="00FC15F0" w:rsidP="00D012DD">
                        <w:pPr>
                          <w:pStyle w:val="a9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caps/>
                            <w:color w:val="C00000"/>
                            <w:sz w:val="40"/>
                            <w:szCs w:val="40"/>
                          </w:rPr>
                        </w:pPr>
                        <w:r w:rsidRPr="00D91955">
                          <w:rPr>
                            <w:rFonts w:ascii="Century Gothic" w:eastAsiaTheme="majorEastAsia" w:hAnsi="Century Gothic" w:cstheme="majorBidi"/>
                            <w:caps/>
                            <w:color w:val="C00000"/>
                            <w:sz w:val="40"/>
                            <w:szCs w:val="40"/>
                          </w:rPr>
                          <w:t>(</w:t>
                        </w:r>
                        <w:r w:rsidR="00A17662" w:rsidRPr="00A17662">
                          <w:rPr>
                            <w:rFonts w:ascii="Century Gothic" w:eastAsiaTheme="majorEastAsia" w:hAnsi="Century Gothic" w:cstheme="majorBidi"/>
                            <w:caps/>
                            <w:color w:val="C00000"/>
                            <w:sz w:val="36"/>
                            <w:szCs w:val="36"/>
                            <w:lang w:val="ru-RU"/>
                          </w:rPr>
                          <w:t>колишній викладач у мечеті</w:t>
                        </w:r>
                        <w:r w:rsidR="00D012DD" w:rsidRPr="00D012DD">
                          <w:rPr>
                            <w:rFonts w:ascii="Century Gothic" w:eastAsiaTheme="majorEastAsia" w:hAnsi="Century Gothic" w:cstheme="majorBidi"/>
                            <w:caps/>
                            <w:color w:val="C00000"/>
                            <w:sz w:val="36"/>
                            <w:szCs w:val="36"/>
                            <w:lang w:val="ru-RU"/>
                          </w:rPr>
                          <w:t xml:space="preserve"> пророка</w:t>
                        </w:r>
                        <w:r w:rsidRPr="00D012DD">
                          <w:rPr>
                            <w:rFonts w:ascii="Century Gothic" w:eastAsiaTheme="majorEastAsia" w:hAnsi="Century Gothic" w:cs="Times New Roman" w:hint="cs"/>
                            <w:caps/>
                            <w:color w:val="C00000"/>
                            <w:sz w:val="36"/>
                            <w:szCs w:val="36"/>
                            <w:rtl/>
                          </w:rPr>
                          <w:t>ﷺ</w:t>
                        </w:r>
                        <w:r w:rsidRPr="00D91955">
                          <w:rPr>
                            <w:rFonts w:ascii="Century Gothic" w:eastAsiaTheme="majorEastAsia" w:hAnsi="Century Gothic" w:cstheme="majorBidi"/>
                            <w:caps/>
                            <w:color w:val="C00000"/>
                            <w:sz w:val="40"/>
                            <w:szCs w:val="40"/>
                          </w:rPr>
                          <w:t>)</w:t>
                        </w:r>
                      </w:p>
                      <w:p w14:paraId="78D87AED" w14:textId="1E42C9E1" w:rsidR="0096681C" w:rsidRPr="00B016F1" w:rsidRDefault="00FC15F0" w:rsidP="00B016F1">
                        <w:pPr>
                          <w:pStyle w:val="a9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C00000"/>
                            <w:sz w:val="52"/>
                            <w:szCs w:val="52"/>
                          </w:rPr>
                        </w:pPr>
                        <w:r w:rsidRPr="00D91955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C00000"/>
                            <w:sz w:val="52"/>
                            <w:szCs w:val="52"/>
                          </w:rPr>
                          <w:t>Sarhaan.com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dt>
      <w:sdtPr>
        <w:id w:val="-2093919367"/>
        <w:docPartObj>
          <w:docPartGallery w:val="Cover Pages"/>
          <w:docPartUnique/>
        </w:docPartObj>
      </w:sdtPr>
      <w:sdtEndPr>
        <w:rPr>
          <w:rFonts w:ascii="Century Gothic" w:hAnsi="Century Gothic"/>
          <w:sz w:val="28"/>
          <w:szCs w:val="28"/>
        </w:rPr>
      </w:sdtEndPr>
      <w:sdtContent>
        <w:p w14:paraId="67886EAB" w14:textId="72618CFD" w:rsidR="0096681C" w:rsidRDefault="0096681C"/>
        <w:p w14:paraId="42D56EAC" w14:textId="2C4FC3AA" w:rsidR="0096681C" w:rsidRDefault="00B016F1">
          <w:pPr>
            <w:rPr>
              <w:rFonts w:ascii="Century Gothic" w:hAnsi="Century Gothic"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4143" behindDoc="1" locked="0" layoutInCell="1" allowOverlap="1" wp14:anchorId="19D8DFC1" wp14:editId="204DD741">
                <wp:simplePos x="0" y="0"/>
                <wp:positionH relativeFrom="column">
                  <wp:posOffset>-3780155</wp:posOffset>
                </wp:positionH>
                <wp:positionV relativeFrom="paragraph">
                  <wp:posOffset>1276246</wp:posOffset>
                </wp:positionV>
                <wp:extent cx="11052175" cy="4789805"/>
                <wp:effectExtent l="0" t="0" r="0" b="0"/>
                <wp:wrapNone/>
                <wp:docPr id="1041167678" name="Picture 1" descr="A cross shaped stone on the 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1167678" name="Picture 1" descr="A cross shaped stone on the 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1">
                          <a:duotone>
                            <a:prstClr val="black"/>
                            <a:srgbClr val="FF0000">
                              <a:tint val="45000"/>
                              <a:satMod val="400000"/>
                            </a:srgbClr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12">
                                  <a14:imgEffect>
                                    <a14:colorTemperature colorTemp="4700"/>
                                  </a14:imgEffect>
                                  <a14:imgEffect>
                                    <a14:brightnessContrast bright="-20000" contrast="-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9667" b="13230"/>
                        <a:stretch/>
                      </pic:blipFill>
                      <pic:spPr bwMode="auto">
                        <a:xfrm>
                          <a:off x="0" y="0"/>
                          <a:ext cx="11052175" cy="4789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635000"/>
                        </a:effectLst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6681C">
            <w:rPr>
              <w:rFonts w:ascii="Century Gothic" w:hAnsi="Century Gothic"/>
              <w:sz w:val="28"/>
              <w:szCs w:val="28"/>
            </w:rPr>
            <w:br w:type="page"/>
          </w:r>
        </w:p>
      </w:sdtContent>
    </w:sdt>
    <w:p w14:paraId="2CA45991" w14:textId="60B76870" w:rsidR="009B221B" w:rsidRDefault="009B221B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</w:p>
    <w:p w14:paraId="0000000A" w14:textId="1F30C28D" w:rsidR="006B54F5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أعُبَّادَ المَسِيحِ لَنَا سُؤَالٌ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نُرِيدُ جَوَابَهُ مَّمِنْ وَعَاهُ</w:t>
      </w:r>
    </w:p>
    <w:p w14:paraId="3E8EAA1C" w14:textId="136F92B2" w:rsidR="00A17662" w:rsidRPr="00A17662" w:rsidRDefault="00A17662" w:rsidP="00A17662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О</w:t>
      </w:r>
      <w:r>
        <w:rPr>
          <w:rFonts w:ascii="Century Gothic" w:hAnsi="Century Gothic"/>
          <w:b/>
          <w:bCs/>
          <w:sz w:val="24"/>
          <w:szCs w:val="24"/>
          <w:lang w:val="uk-UA"/>
        </w:rPr>
        <w:t>, ті, які поклоняються Христу</w:t>
      </w:r>
      <w:r w:rsidRPr="00A17662">
        <w:rPr>
          <w:rFonts w:ascii="Century Gothic" w:hAnsi="Century Gothic"/>
          <w:b/>
          <w:bCs/>
          <w:sz w:val="24"/>
          <w:szCs w:val="24"/>
        </w:rPr>
        <w:t>, у нас є питання:</w:t>
      </w:r>
    </w:p>
    <w:p w14:paraId="22244F16" w14:textId="0220D3A2" w:rsidR="00CF01D7" w:rsidRPr="009B221B" w:rsidRDefault="00A17662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шукаючи відповіді від тих, хто [нібито] розуміє</w:t>
      </w:r>
      <w:r w:rsidR="00F12E8B" w:rsidRPr="009B221B">
        <w:rPr>
          <w:rFonts w:ascii="Century Gothic" w:hAnsi="Century Gothic"/>
          <w:b/>
          <w:bCs/>
          <w:sz w:val="24"/>
          <w:szCs w:val="24"/>
        </w:rPr>
        <w:t>.</w:t>
      </w:r>
    </w:p>
    <w:p w14:paraId="4B250B68" w14:textId="77777777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35142646" w14:textId="099696B3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إذا ماتَ الإِلهُ بِصُنْع قومٍ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أمَاتُوهُ فَما هذَا الإِلهُ؟</w:t>
      </w:r>
    </w:p>
    <w:p w14:paraId="564415EB" w14:textId="36D7FB45" w:rsidR="00A17662" w:rsidRPr="00A17662" w:rsidRDefault="00A17662" w:rsidP="00A17662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 xml:space="preserve">Якщо Бог був </w:t>
      </w:r>
      <w:r>
        <w:rPr>
          <w:rFonts w:ascii="Century Gothic" w:hAnsi="Century Gothic"/>
          <w:b/>
          <w:bCs/>
          <w:sz w:val="24"/>
          <w:szCs w:val="24"/>
          <w:lang w:val="uk-UA"/>
        </w:rPr>
        <w:t>в</w:t>
      </w:r>
      <w:r w:rsidRPr="00A17662">
        <w:rPr>
          <w:rFonts w:ascii="Century Gothic" w:hAnsi="Century Gothic"/>
          <w:b/>
          <w:bCs/>
          <w:sz w:val="24"/>
          <w:szCs w:val="24"/>
        </w:rPr>
        <w:t>битий діями людей,</w:t>
      </w:r>
    </w:p>
    <w:p w14:paraId="354AD3BF" w14:textId="0D09C984" w:rsidR="00CF01D7" w:rsidRDefault="00A17662" w:rsidP="009B221B">
      <w:pPr>
        <w:bidi/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що це за Бог</w:t>
      </w:r>
      <w:r w:rsidR="00D012DD" w:rsidRPr="00D012DD">
        <w:rPr>
          <w:rFonts w:ascii="Century Gothic" w:hAnsi="Century Gothic"/>
          <w:b/>
          <w:bCs/>
          <w:sz w:val="24"/>
          <w:szCs w:val="24"/>
        </w:rPr>
        <w:t>?</w:t>
      </w:r>
    </w:p>
    <w:p w14:paraId="4AC07A25" w14:textId="77777777" w:rsidR="00D012DD" w:rsidRPr="009B221B" w:rsidRDefault="00D012DD" w:rsidP="00D012DD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10E3BB36" w14:textId="2120625A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وَهَلْ أرضاه ما نَالُوهُ مِنْهُ؟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</w:t>
      </w:r>
      <w:r w:rsidR="00CD04C6"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فبُشْرَاهمْ إذا نالُوا رِضَاهُ</w:t>
      </w:r>
    </w:p>
    <w:p w14:paraId="21261FAC" w14:textId="77777777" w:rsidR="00A17662" w:rsidRPr="00A17662" w:rsidRDefault="00A17662" w:rsidP="00A17662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Чи був Він задоволений тим, що з Ним зробили?</w:t>
      </w:r>
    </w:p>
    <w:p w14:paraId="7A066853" w14:textId="4E99D310" w:rsidR="00CF01D7" w:rsidRDefault="00A17662" w:rsidP="009B221B">
      <w:pPr>
        <w:bidi/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Якщо так, то радісна звістка їм за досягнення Божественної та Великої Насолоди</w:t>
      </w:r>
    </w:p>
    <w:p w14:paraId="69B98DC4" w14:textId="77777777" w:rsidR="00A17662" w:rsidRPr="009B221B" w:rsidRDefault="00A17662" w:rsidP="00A17662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736E4D5B" w14:textId="7269E6F1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وَإِنْ سَخِطَ الّذِى فَعَلُوهُ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فيه فَقُوَّتُهُمْ إِذًا أوْهَتْ قُوَاهُ</w:t>
      </w:r>
    </w:p>
    <w:p w14:paraId="597EB8EC" w14:textId="77777777" w:rsidR="00A17662" w:rsidRPr="00A17662" w:rsidRDefault="00A17662" w:rsidP="00A17662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Але якщо Він був незадоволений їхньою дією на Нього,</w:t>
      </w:r>
    </w:p>
    <w:p w14:paraId="01D89FB5" w14:textId="6D891916" w:rsidR="00CF01D7" w:rsidRPr="009B221B" w:rsidRDefault="00A17662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Це означає, що їхня сила підкорила собі Його Силу та Наказ</w:t>
      </w:r>
      <w:r w:rsidR="00D012DD" w:rsidRPr="00D012DD">
        <w:rPr>
          <w:rFonts w:ascii="Century Gothic" w:hAnsi="Century Gothic"/>
          <w:b/>
          <w:bCs/>
          <w:sz w:val="24"/>
          <w:szCs w:val="24"/>
        </w:rPr>
        <w:t>!</w:t>
      </w:r>
    </w:p>
    <w:p w14:paraId="4034A26C" w14:textId="77777777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6442DC80" w14:textId="63CD99FE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وَهَلْ بَقِى الوُجُودُ بِلاَ إِلهٍ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سَمِيعٍ يَسْتَجِيبُ لَمِنْ دَعَاهُ؟</w:t>
      </w:r>
    </w:p>
    <w:p w14:paraId="11C85EFC" w14:textId="77777777" w:rsidR="00A17662" w:rsidRPr="00A17662" w:rsidRDefault="00A17662" w:rsidP="00A17662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Невже все існування залишилося без підтримки Бога,</w:t>
      </w:r>
    </w:p>
    <w:p w14:paraId="04B5B696" w14:textId="3013165D" w:rsidR="00CF01D7" w:rsidRPr="00D012DD" w:rsidRDefault="00A17662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  <w:lang w:val="ru-RU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 xml:space="preserve">який чує благання [не кажучи вже про відповіді] тим, хто </w:t>
      </w:r>
      <w:r>
        <w:rPr>
          <w:rFonts w:ascii="Century Gothic" w:hAnsi="Century Gothic"/>
          <w:b/>
          <w:bCs/>
          <w:sz w:val="24"/>
          <w:szCs w:val="24"/>
          <w:lang w:val="uk-UA"/>
        </w:rPr>
        <w:t>благає</w:t>
      </w:r>
      <w:r w:rsidRPr="00A17662">
        <w:rPr>
          <w:rFonts w:ascii="Century Gothic" w:hAnsi="Century Gothic"/>
          <w:b/>
          <w:bCs/>
          <w:sz w:val="24"/>
          <w:szCs w:val="24"/>
        </w:rPr>
        <w:t xml:space="preserve"> до Нього</w:t>
      </w:r>
      <w:r w:rsidR="00D012DD">
        <w:rPr>
          <w:rFonts w:ascii="Century Gothic" w:hAnsi="Century Gothic"/>
          <w:b/>
          <w:bCs/>
          <w:sz w:val="24"/>
          <w:szCs w:val="24"/>
          <w:lang w:val="ru-RU"/>
        </w:rPr>
        <w:t>?</w:t>
      </w:r>
    </w:p>
    <w:p w14:paraId="00761924" w14:textId="77777777" w:rsidR="00CF01D7" w:rsidRPr="009B221B" w:rsidRDefault="00CF01D7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6D32A5D2" w14:textId="77777777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54D475E5" w14:textId="61999B95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وَهَلْ خَلَتِ الطِّبَاقُ السَّبْعُ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لَمّا ثَوَى تَحتَ التُّرَابِ، وَقَدْ عَلاَهُ</w:t>
      </w:r>
    </w:p>
    <w:p w14:paraId="3397553B" w14:textId="77777777" w:rsidR="00A17662" w:rsidRPr="00A17662" w:rsidRDefault="00A17662" w:rsidP="00A17662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І хіба стали порожніми сім небес,</w:t>
      </w:r>
    </w:p>
    <w:p w14:paraId="36F13A01" w14:textId="4FAD8216" w:rsidR="00CF01D7" w:rsidRPr="009B221B" w:rsidRDefault="00A17662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Коли Він лежав під землею, незважаючи на те, що знаходився над та за межами</w:t>
      </w:r>
      <w:r w:rsidR="00CF01D7" w:rsidRPr="009B221B">
        <w:rPr>
          <w:rFonts w:ascii="Century Gothic" w:hAnsi="Century Gothic"/>
          <w:b/>
          <w:bCs/>
          <w:sz w:val="24"/>
          <w:szCs w:val="24"/>
        </w:rPr>
        <w:t>?</w:t>
      </w:r>
    </w:p>
    <w:p w14:paraId="12A4A083" w14:textId="77777777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4E582FA9" w14:textId="5CF29C10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وَهَلْ خَلَتِ الْعَوَالُمِ مِن إِلهٍ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يُدَبِّرهَا، وَقَدْ سُمِرَتْ يَدَاهُ؟</w:t>
      </w:r>
    </w:p>
    <w:p w14:paraId="7A931DF5" w14:textId="5F0627E4" w:rsidR="00CF01D7" w:rsidRPr="009B221B" w:rsidRDefault="00A17662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Невже світи позбавлені Бога, який керує ними та Чиї руки прибиті</w:t>
      </w:r>
      <w:r>
        <w:rPr>
          <w:rFonts w:ascii="Century Gothic" w:hAnsi="Century Gothic"/>
          <w:b/>
          <w:bCs/>
          <w:sz w:val="24"/>
          <w:szCs w:val="24"/>
          <w:lang w:val="uk-UA"/>
        </w:rPr>
        <w:t xml:space="preserve"> цвяхами</w:t>
      </w:r>
      <w:r w:rsidR="00D012DD" w:rsidRPr="00D012DD">
        <w:rPr>
          <w:rFonts w:ascii="Century Gothic" w:hAnsi="Century Gothic"/>
          <w:b/>
          <w:bCs/>
          <w:sz w:val="24"/>
          <w:szCs w:val="24"/>
        </w:rPr>
        <w:t>?</w:t>
      </w:r>
    </w:p>
    <w:p w14:paraId="2E902978" w14:textId="77777777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56BDEB17" w14:textId="6259F218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وَكَيْفَ تَخَلْتِ الأَمْلاَكُ عَنْهُ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بِنَصْرِهِمُ، وَقَدْ سَمِعُوا بُكاهُ؟</w:t>
      </w:r>
    </w:p>
    <w:p w14:paraId="2EC9EE86" w14:textId="77777777" w:rsidR="00A17662" w:rsidRPr="00A17662" w:rsidRDefault="00A17662" w:rsidP="00A17662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І як сміють Ангели залишити Його ридати,</w:t>
      </w:r>
    </w:p>
    <w:p w14:paraId="7F252430" w14:textId="13D0656C" w:rsidR="00CF01D7" w:rsidRPr="009B221B" w:rsidRDefault="00A17662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Не допомагаючи і не рятуючи – спостерігаючи з боку</w:t>
      </w:r>
      <w:r w:rsidR="00CF01D7" w:rsidRPr="009B221B">
        <w:rPr>
          <w:rFonts w:ascii="Century Gothic" w:hAnsi="Century Gothic"/>
          <w:b/>
          <w:bCs/>
          <w:sz w:val="24"/>
          <w:szCs w:val="24"/>
        </w:rPr>
        <w:t>?</w:t>
      </w:r>
    </w:p>
    <w:p w14:paraId="26E452D5" w14:textId="77777777" w:rsidR="00CF01D7" w:rsidRPr="009B221B" w:rsidRDefault="00CF01D7" w:rsidP="00D012DD">
      <w:pPr>
        <w:bidi/>
        <w:spacing w:line="240" w:lineRule="auto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6BBF1983" w14:textId="77777777" w:rsidR="00874351" w:rsidRPr="009B221B" w:rsidRDefault="00874351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07745EF8" w14:textId="2FA96C38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وكيف أطاقت الخشبات حمل ال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إله الحق مشدودا قفاه؟</w:t>
      </w:r>
    </w:p>
    <w:p w14:paraId="2BAFB39A" w14:textId="77777777" w:rsidR="00A17662" w:rsidRPr="00A17662" w:rsidRDefault="00A17662" w:rsidP="00A17662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Як могли дерев'яні палиці витримати,</w:t>
      </w:r>
    </w:p>
    <w:p w14:paraId="32492D22" w14:textId="58E8CB5C" w:rsidR="00CF01D7" w:rsidRPr="00D012DD" w:rsidRDefault="00A17662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  <w:lang w:val="ru-RU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Ваг</w:t>
      </w:r>
      <w:r>
        <w:rPr>
          <w:rFonts w:ascii="Century Gothic" w:hAnsi="Century Gothic"/>
          <w:b/>
          <w:bCs/>
          <w:sz w:val="24"/>
          <w:szCs w:val="24"/>
          <w:lang w:val="uk-UA"/>
        </w:rPr>
        <w:t>у</w:t>
      </w:r>
      <w:r w:rsidRPr="00A17662">
        <w:rPr>
          <w:rFonts w:ascii="Century Gothic" w:hAnsi="Century Gothic"/>
          <w:b/>
          <w:bCs/>
          <w:sz w:val="24"/>
          <w:szCs w:val="24"/>
        </w:rPr>
        <w:t xml:space="preserve"> Істинного Бога, коли Він був прив'язаний</w:t>
      </w:r>
      <w:r w:rsidR="00D012DD">
        <w:rPr>
          <w:rFonts w:ascii="Century Gothic" w:hAnsi="Century Gothic"/>
          <w:b/>
          <w:bCs/>
          <w:sz w:val="24"/>
          <w:szCs w:val="24"/>
          <w:lang w:val="ru-RU"/>
        </w:rPr>
        <w:t>?</w:t>
      </w:r>
    </w:p>
    <w:p w14:paraId="6B293D4F" w14:textId="77777777" w:rsidR="00BD0C2D" w:rsidRPr="009B221B" w:rsidRDefault="00BD0C2D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059AF715" w14:textId="77777777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65126C60" w14:textId="11A97098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وَكيْفَ دَنَا الحَدِيدُ إِلَيْهِ حَتَّى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يُخَالِطَهُ، وَيَلْحَقَهُ أذَاهُ؟</w:t>
      </w:r>
    </w:p>
    <w:p w14:paraId="51E1F0A3" w14:textId="77777777" w:rsidR="00A17662" w:rsidRPr="00A17662" w:rsidRDefault="00A17662" w:rsidP="00A17662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І як могли Його залізні цвяхи пронизати,</w:t>
      </w:r>
    </w:p>
    <w:p w14:paraId="0475EC01" w14:textId="63D96DE9" w:rsidR="00CF01D7" w:rsidRPr="009B221B" w:rsidRDefault="00A17662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Так завдавши Йому шкоди, невже Він не зміг протистояти</w:t>
      </w:r>
      <w:r w:rsidR="00CF01D7" w:rsidRPr="009B221B">
        <w:rPr>
          <w:rFonts w:ascii="Century Gothic" w:hAnsi="Century Gothic"/>
          <w:b/>
          <w:bCs/>
          <w:sz w:val="24"/>
          <w:szCs w:val="24"/>
        </w:rPr>
        <w:t>?</w:t>
      </w:r>
    </w:p>
    <w:p w14:paraId="39214CBC" w14:textId="77777777" w:rsidR="00BD0C2D" w:rsidRPr="009B221B" w:rsidRDefault="00BD0C2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197F0DB8" w14:textId="77777777" w:rsidR="00CF01D7" w:rsidRPr="009B221B" w:rsidRDefault="00CF01D7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7A00F14B" w14:textId="2C513F4D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وَكيْفَ تَمكْنَتْ أَيْدِى عِدَاهُ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وَطَالتْ حَيْثُ قَدْ صَفَعُوا قَفَاهُ؟</w:t>
      </w:r>
    </w:p>
    <w:p w14:paraId="3241B8ED" w14:textId="77777777" w:rsidR="00A17662" w:rsidRPr="00A17662" w:rsidRDefault="00A17662" w:rsidP="00A17662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І як могли руки Його ворогів здобути силу,</w:t>
      </w:r>
    </w:p>
    <w:p w14:paraId="7944CB7C" w14:textId="264A0CCA" w:rsidR="00CF01D7" w:rsidRPr="00A17662" w:rsidRDefault="00A17662" w:rsidP="00A17662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  <w:lang w:val="uk-UA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 xml:space="preserve"> дотягнутися до Нього і вдарити Його ззаду – це логічно </w:t>
      </w:r>
      <w:r>
        <w:rPr>
          <w:rFonts w:ascii="Century Gothic" w:hAnsi="Century Gothic"/>
          <w:b/>
          <w:bCs/>
          <w:sz w:val="24"/>
          <w:szCs w:val="24"/>
          <w:lang w:val="uk-UA"/>
        </w:rPr>
        <w:t>і має здоровий глузд</w:t>
      </w:r>
      <w:r w:rsidR="00D012DD" w:rsidRPr="00D012DD">
        <w:rPr>
          <w:rFonts w:ascii="Century Gothic" w:hAnsi="Century Gothic"/>
          <w:b/>
          <w:bCs/>
          <w:sz w:val="24"/>
          <w:szCs w:val="24"/>
        </w:rPr>
        <w:t>?</w:t>
      </w:r>
      <w:r w:rsidR="0099028F" w:rsidRPr="009B221B">
        <w:rPr>
          <w:rFonts w:ascii="Century Gothic" w:hAnsi="Century Gothic"/>
          <w:b/>
          <w:bCs/>
          <w:sz w:val="24"/>
          <w:szCs w:val="24"/>
        </w:rPr>
        <w:t>?</w:t>
      </w:r>
    </w:p>
    <w:p w14:paraId="00894BCC" w14:textId="77777777" w:rsidR="00CF01D7" w:rsidRPr="009B221B" w:rsidRDefault="00CF01D7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7A756C83" w14:textId="77777777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2292082F" w14:textId="43F63CC5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وَهَلْ عَادَ المَسِيحُ إِلَى حَيَاةٍ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أَمَ المُحْيى لَهُ رَب سِوَاهُ؟</w:t>
      </w:r>
    </w:p>
    <w:p w14:paraId="6A68E1E2" w14:textId="13D28BB2" w:rsidR="003732BA" w:rsidRPr="009B221B" w:rsidRDefault="00A17662" w:rsidP="009B221B">
      <w:pPr>
        <w:spacing w:line="240" w:lineRule="auto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 xml:space="preserve">Чи повернувся Христос до життя, чи у воскреслого був інший </w:t>
      </w:r>
      <w:r>
        <w:rPr>
          <w:rFonts w:ascii="Century Gothic" w:hAnsi="Century Gothic"/>
          <w:b/>
          <w:bCs/>
          <w:sz w:val="24"/>
          <w:szCs w:val="24"/>
          <w:lang w:val="uk-UA"/>
        </w:rPr>
        <w:t>Господь</w:t>
      </w:r>
      <w:r w:rsidRPr="00A17662">
        <w:rPr>
          <w:rFonts w:ascii="Century Gothic" w:hAnsi="Century Gothic"/>
          <w:b/>
          <w:bCs/>
          <w:sz w:val="24"/>
          <w:szCs w:val="24"/>
        </w:rPr>
        <w:t>, крім Нього</w:t>
      </w:r>
      <w:r w:rsidR="00D012DD" w:rsidRPr="00D012DD">
        <w:rPr>
          <w:rFonts w:ascii="Century Gothic" w:hAnsi="Century Gothic"/>
          <w:b/>
          <w:bCs/>
          <w:sz w:val="24"/>
          <w:szCs w:val="24"/>
        </w:rPr>
        <w:t>?</w:t>
      </w:r>
    </w:p>
    <w:p w14:paraId="10E681BA" w14:textId="77777777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47A5E6BC" w14:textId="58863C90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وَيَا عَجَباً لِقَبْرٍ ضَمَّ رَبا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وَأَعْجَبُ مِنْهُ بَطْنٌ قَدْ حَوَاهُ</w:t>
      </w:r>
    </w:p>
    <w:p w14:paraId="25A2E1EE" w14:textId="77777777" w:rsidR="00A17662" w:rsidRPr="00A17662" w:rsidRDefault="00A17662" w:rsidP="00A17662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Дивно, що могила – Богу – була обмежена,</w:t>
      </w:r>
    </w:p>
    <w:p w14:paraId="67639210" w14:textId="74C23B3A" w:rsidR="003732BA" w:rsidRPr="009B221B" w:rsidRDefault="00A17662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Чуже навіть черево, в якому Він був усередині</w:t>
      </w:r>
      <w:r w:rsidR="003732BA" w:rsidRPr="009B221B">
        <w:rPr>
          <w:rFonts w:ascii="Century Gothic" w:hAnsi="Century Gothic"/>
          <w:b/>
          <w:bCs/>
          <w:sz w:val="24"/>
          <w:szCs w:val="24"/>
        </w:rPr>
        <w:t>!</w:t>
      </w:r>
    </w:p>
    <w:p w14:paraId="54F76F6C" w14:textId="77777777" w:rsidR="003732BA" w:rsidRPr="009B221B" w:rsidRDefault="003732BA" w:rsidP="009B221B">
      <w:pPr>
        <w:spacing w:line="240" w:lineRule="auto"/>
        <w:rPr>
          <w:rFonts w:ascii="Century Gothic" w:hAnsi="Century Gothic"/>
          <w:b/>
          <w:bCs/>
          <w:sz w:val="24"/>
          <w:szCs w:val="24"/>
        </w:rPr>
      </w:pPr>
    </w:p>
    <w:p w14:paraId="7B9E657B" w14:textId="77777777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774520EB" w14:textId="412B39B1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أَقَامَ هُنَاكَ تِسْعاً مِنْ شُهُورٍ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لَدَى الظُّلُمَاتِ مِنْ حَيْضٍ غِذَاهُ</w:t>
      </w:r>
    </w:p>
    <w:p w14:paraId="2621E6B9" w14:textId="77777777" w:rsidR="00A17662" w:rsidRPr="00A17662" w:rsidRDefault="00A17662" w:rsidP="00A17662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Дев'ять місяців Він залишався,</w:t>
      </w:r>
    </w:p>
    <w:p w14:paraId="43B1BBF6" w14:textId="7D9CFC41" w:rsidR="003732BA" w:rsidRDefault="00A17662" w:rsidP="009B221B">
      <w:pPr>
        <w:bidi/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Живлячись кров'ю, у темряві, із заплющеними очима!</w:t>
      </w:r>
    </w:p>
    <w:p w14:paraId="5A80430E" w14:textId="77777777" w:rsidR="00A17662" w:rsidRPr="009B221B" w:rsidRDefault="00A17662" w:rsidP="00A17662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5D4CB94C" w14:textId="74CD227D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وَشَقَّ الْفَرْجَ مَوْلُودًا صَغِيراً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ضَعِيفاً، فَاتِحاً لِلثَّدْى فَاهُ</w:t>
      </w:r>
    </w:p>
    <w:p w14:paraId="57B67DD7" w14:textId="472C5FC0" w:rsidR="00A17662" w:rsidRPr="00A17662" w:rsidRDefault="00A17662" w:rsidP="00A17662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 xml:space="preserve">Потім його витягли з </w:t>
      </w:r>
      <w:r>
        <w:rPr>
          <w:rFonts w:ascii="Century Gothic" w:hAnsi="Century Gothic"/>
          <w:b/>
          <w:bCs/>
          <w:sz w:val="24"/>
          <w:szCs w:val="24"/>
          <w:lang w:val="uk-UA"/>
        </w:rPr>
        <w:t>утроба</w:t>
      </w:r>
      <w:r w:rsidRPr="00A17662">
        <w:rPr>
          <w:rFonts w:ascii="Century Gothic" w:hAnsi="Century Gothic"/>
          <w:b/>
          <w:bCs/>
          <w:sz w:val="24"/>
          <w:szCs w:val="24"/>
        </w:rPr>
        <w:t xml:space="preserve"> ще немовлям,</w:t>
      </w:r>
    </w:p>
    <w:p w14:paraId="61B17ABC" w14:textId="6BB1E5C4" w:rsidR="003732BA" w:rsidRDefault="00A17662" w:rsidP="009B221B">
      <w:pPr>
        <w:bidi/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 xml:space="preserve">Залежний від молока, </w:t>
      </w:r>
      <w:r>
        <w:rPr>
          <w:rFonts w:ascii="Century Gothic" w:hAnsi="Century Gothic"/>
          <w:b/>
          <w:bCs/>
          <w:sz w:val="24"/>
          <w:szCs w:val="24"/>
          <w:lang w:val="uk-UA"/>
        </w:rPr>
        <w:t xml:space="preserve">тягнучись </w:t>
      </w:r>
      <w:r w:rsidRPr="00A17662">
        <w:rPr>
          <w:rFonts w:ascii="Century Gothic" w:hAnsi="Century Gothic"/>
          <w:b/>
          <w:bCs/>
          <w:sz w:val="24"/>
          <w:szCs w:val="24"/>
        </w:rPr>
        <w:t>рот</w:t>
      </w:r>
      <w:r>
        <w:rPr>
          <w:rFonts w:ascii="Century Gothic" w:hAnsi="Century Gothic"/>
          <w:b/>
          <w:bCs/>
          <w:sz w:val="24"/>
          <w:szCs w:val="24"/>
          <w:lang w:val="uk-UA"/>
        </w:rPr>
        <w:t>ом</w:t>
      </w:r>
      <w:r w:rsidRPr="00A17662">
        <w:rPr>
          <w:rFonts w:ascii="Century Gothic" w:hAnsi="Century Gothic"/>
          <w:b/>
          <w:bCs/>
          <w:sz w:val="24"/>
          <w:szCs w:val="24"/>
        </w:rPr>
        <w:t xml:space="preserve"> до грудей.</w:t>
      </w:r>
    </w:p>
    <w:p w14:paraId="729FFED7" w14:textId="77777777" w:rsidR="00A17662" w:rsidRPr="009B221B" w:rsidRDefault="00A17662" w:rsidP="00A17662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670FE0CA" w14:textId="7CB11310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وَيَأْكُلُ، ثمَّ يَشْرَبُ، ثمَّ يَأْتِى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بِلاَزِمِ ذَاكَ، هَلْ هذَا إِلهُ؟</w:t>
      </w:r>
    </w:p>
    <w:p w14:paraId="390DE6FA" w14:textId="77777777" w:rsidR="00A17662" w:rsidRPr="00A17662" w:rsidRDefault="00A17662" w:rsidP="00A17662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Він їв і пив і робив те, що з цього випливало природним шляхом.</w:t>
      </w:r>
    </w:p>
    <w:p w14:paraId="6F1A5241" w14:textId="6562CC86" w:rsidR="003732BA" w:rsidRDefault="00A17662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Це [те, що ви називаєте] Богом</w:t>
      </w:r>
      <w:r w:rsidR="00D012DD" w:rsidRPr="00D012DD">
        <w:rPr>
          <w:rFonts w:ascii="Century Gothic" w:hAnsi="Century Gothic"/>
          <w:b/>
          <w:bCs/>
          <w:sz w:val="24"/>
          <w:szCs w:val="24"/>
        </w:rPr>
        <w:t>?</w:t>
      </w:r>
    </w:p>
    <w:p w14:paraId="1308A18F" w14:textId="77777777" w:rsidR="00D012DD" w:rsidRPr="009B221B" w:rsidRDefault="00D012D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431F38E4" w14:textId="30353E2E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تَعَالَى اللهُ عَنْ إِفْكِ النَّصَارَى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سَيُسأَلُ كُلَّهُمْ عَمَّا افْترَاهُ</w:t>
      </w:r>
    </w:p>
    <w:p w14:paraId="4058E5AB" w14:textId="49ADD6F0" w:rsidR="00A17662" w:rsidRPr="00A17662" w:rsidRDefault="00A17662" w:rsidP="00A17662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  <w:lang w:val="ru-RU"/>
        </w:rPr>
      </w:pPr>
      <w:r w:rsidRPr="00A17662">
        <w:rPr>
          <w:rFonts w:ascii="Century Gothic" w:hAnsi="Century Gothic"/>
          <w:b/>
          <w:bCs/>
          <w:sz w:val="24"/>
          <w:szCs w:val="24"/>
          <w:lang w:val="ru-RU"/>
        </w:rPr>
        <w:t>Нехай буде піднесений Бог над брехнею християн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!</w:t>
      </w:r>
    </w:p>
    <w:p w14:paraId="46ADE356" w14:textId="2D6F9E00" w:rsidR="003732BA" w:rsidRPr="009B221B" w:rsidRDefault="00A17662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  <w:lang w:val="ru-RU"/>
        </w:rPr>
        <w:t>Всі ці брехуни будуть притягнуті до відповідальності за такий глибокий наклеп</w:t>
      </w:r>
      <w:r w:rsidR="00D012DD" w:rsidRPr="00D012DD">
        <w:rPr>
          <w:rFonts w:ascii="Century Gothic" w:hAnsi="Century Gothic"/>
          <w:b/>
          <w:bCs/>
          <w:sz w:val="24"/>
          <w:szCs w:val="24"/>
        </w:rPr>
        <w:t>.</w:t>
      </w:r>
    </w:p>
    <w:p w14:paraId="7678BC90" w14:textId="77777777" w:rsidR="003732BA" w:rsidRPr="009B221B" w:rsidRDefault="003732BA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2D23C4A1" w14:textId="77777777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047F36DC" w14:textId="059F3DCF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أَعُبَّادَ الصَّلِيبِ، لأَى مَعْنِّى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يُعَظمُ أوْ يُقَبَّحُ مَنْ رَمَاهُ؟</w:t>
      </w:r>
    </w:p>
    <w:p w14:paraId="35571E49" w14:textId="2193E80C" w:rsidR="009B221B" w:rsidRDefault="00A17662" w:rsidP="00D012DD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Про Хресто</w:t>
      </w:r>
      <w:r>
        <w:rPr>
          <w:rFonts w:ascii="Century Gothic" w:hAnsi="Century Gothic"/>
          <w:b/>
          <w:bCs/>
          <w:sz w:val="24"/>
          <w:szCs w:val="24"/>
          <w:lang w:val="uk-UA"/>
        </w:rPr>
        <w:t>поклонники</w:t>
      </w:r>
      <w:r w:rsidRPr="00A17662">
        <w:rPr>
          <w:rFonts w:ascii="Century Gothic" w:hAnsi="Century Gothic"/>
          <w:b/>
          <w:bCs/>
          <w:sz w:val="24"/>
          <w:szCs w:val="24"/>
        </w:rPr>
        <w:t>, який сенс у шануванні чи ганьбі того, хто його покинув</w:t>
      </w:r>
      <w:r w:rsidR="00D012DD" w:rsidRPr="00D012DD">
        <w:rPr>
          <w:rFonts w:ascii="Century Gothic" w:hAnsi="Century Gothic"/>
          <w:b/>
          <w:bCs/>
          <w:sz w:val="24"/>
          <w:szCs w:val="24"/>
        </w:rPr>
        <w:t>?</w:t>
      </w:r>
    </w:p>
    <w:p w14:paraId="0FF40356" w14:textId="77777777" w:rsidR="009B221B" w:rsidRPr="009B221B" w:rsidRDefault="009B221B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7C9BC71A" w14:textId="77777777" w:rsidR="00687FE3" w:rsidRPr="009B221B" w:rsidRDefault="00687FE3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2F829DFB" w14:textId="4912F289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وَهَلْ تَقْضِى العقولُ بِغَيْرِ كَسْرٍ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وَإحْرَاقٍ لَهُ، وَلَمِنْ بَغَاهُ؟</w:t>
      </w:r>
    </w:p>
    <w:p w14:paraId="48E27900" w14:textId="5F5BBAB8" w:rsidR="003732BA" w:rsidRPr="009B221B" w:rsidRDefault="00A17662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Хіба не логічно, щоб хрест зламався разом із тими, хто його винайшов і увінчав?</w:t>
      </w:r>
      <w:r w:rsidR="003732BA" w:rsidRPr="009B221B">
        <w:rPr>
          <w:rFonts w:ascii="Century Gothic" w:hAnsi="Century Gothic"/>
          <w:b/>
          <w:bCs/>
          <w:sz w:val="24"/>
          <w:szCs w:val="24"/>
        </w:rPr>
        <w:t>?</w:t>
      </w:r>
    </w:p>
    <w:p w14:paraId="3F6F4FFF" w14:textId="77777777" w:rsidR="003732BA" w:rsidRPr="009B221B" w:rsidRDefault="003732BA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4BE823C8" w14:textId="77777777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7D79345A" w14:textId="76EF3E6B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إِذَا رَكِبَ الإِلهُ عَلَيْهِ كُرْهاً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وَقَدْ شُدَّتْ لِتَسْمِيرٍ يَدَاهُ</w:t>
      </w:r>
    </w:p>
    <w:p w14:paraId="2FDDA589" w14:textId="42883A24" w:rsidR="003732BA" w:rsidRPr="009B221B" w:rsidRDefault="00A17662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Бо на нього поклали Бога під час ненависті – Він і Його руки були добре скріплені та прибиті цвяхами</w:t>
      </w:r>
    </w:p>
    <w:p w14:paraId="03E214E7" w14:textId="77777777" w:rsidR="003732BA" w:rsidRPr="009B221B" w:rsidRDefault="003732BA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03D322B7" w14:textId="77777777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61A0E07C" w14:textId="533A881B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lastRenderedPageBreak/>
        <w:t>فَذَاكَ المَرْكَبُ المَلْعُونُ حَقا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فَدُسْهُ، لا تَبُسْهُ إِذْ تَرَاهُ</w:t>
      </w:r>
    </w:p>
    <w:p w14:paraId="24A32283" w14:textId="78C80035" w:rsidR="003732BA" w:rsidRPr="009B221B" w:rsidRDefault="00A17662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Це дійсно проклятий хрест, щоб нести його, так що відкиньте його, не цілуйте його, не одягайте його, коли побачите</w:t>
      </w:r>
      <w:r w:rsidR="003732BA" w:rsidRPr="009B221B">
        <w:rPr>
          <w:rFonts w:ascii="Century Gothic" w:hAnsi="Century Gothic"/>
          <w:b/>
          <w:bCs/>
          <w:sz w:val="24"/>
          <w:szCs w:val="24"/>
        </w:rPr>
        <w:t>!</w:t>
      </w:r>
    </w:p>
    <w:p w14:paraId="25DF6FEF" w14:textId="77777777" w:rsidR="003732BA" w:rsidRPr="009B221B" w:rsidRDefault="003732BA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30284C31" w14:textId="77777777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35210F12" w14:textId="078449C1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يُهَانُ عَلَيْهِ رَبُّ الْخَلقِ طُرا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وتَعْبُدُهُ؟ فَإِنّكَ مِنْ عِدَاهُ</w:t>
      </w:r>
    </w:p>
    <w:p w14:paraId="054A8B91" w14:textId="5D032CF7" w:rsidR="003732BA" w:rsidRPr="009B221B" w:rsidRDefault="00A17662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Владика творін</w:t>
      </w:r>
      <w:r>
        <w:rPr>
          <w:rFonts w:ascii="Century Gothic" w:hAnsi="Century Gothic"/>
          <w:b/>
          <w:bCs/>
          <w:sz w:val="24"/>
          <w:szCs w:val="24"/>
          <w:lang w:val="uk-UA"/>
        </w:rPr>
        <w:t>ь</w:t>
      </w:r>
      <w:r w:rsidRPr="00A17662">
        <w:rPr>
          <w:rFonts w:ascii="Century Gothic" w:hAnsi="Century Gothic"/>
          <w:b/>
          <w:bCs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  <w:lang w:val="uk-UA"/>
        </w:rPr>
        <w:t>пригноблений</w:t>
      </w:r>
      <w:r w:rsidRPr="00A17662">
        <w:rPr>
          <w:rFonts w:ascii="Century Gothic" w:hAnsi="Century Gothic"/>
          <w:b/>
          <w:bCs/>
          <w:sz w:val="24"/>
          <w:szCs w:val="24"/>
        </w:rPr>
        <w:t xml:space="preserve"> на ньому, а ви підносите його (хрест)? Ви один із Його ворогів, як ті, що на Святій Землі</w:t>
      </w:r>
      <w:r w:rsidR="003732BA" w:rsidRPr="009B221B">
        <w:rPr>
          <w:rFonts w:ascii="Century Gothic" w:hAnsi="Century Gothic"/>
          <w:b/>
          <w:bCs/>
          <w:sz w:val="24"/>
          <w:szCs w:val="24"/>
        </w:rPr>
        <w:t>!</w:t>
      </w:r>
    </w:p>
    <w:p w14:paraId="7256338D" w14:textId="77777777" w:rsidR="003732BA" w:rsidRPr="009B221B" w:rsidRDefault="003732BA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1AC226D9" w14:textId="77777777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797FA03A" w14:textId="790E31B3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فإِنْ عَظِّمْتَهُ مِنْ أَجْلِ أَنْ قَدْ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حَوَى رَبَّ العِبَادِ، وَقَدْ عَلاَهُ</w:t>
      </w:r>
    </w:p>
    <w:p w14:paraId="112CE26D" w14:textId="741CF816" w:rsidR="003732BA" w:rsidRPr="00D012DD" w:rsidRDefault="00A17662" w:rsidP="00D012DD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>Якщо ви звеличите його (хрест), тому що він тримає Господа рабів і підніс Його</w:t>
      </w:r>
      <w:r w:rsidR="00394286" w:rsidRPr="009B221B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7A88A1D6" w14:textId="77777777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265C7851" w14:textId="30958FE6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وَقَدْ فُقِدَ الصَّلِيبُ، فإِنْ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رَأَيْنَا لَهُ شَكْلاً تَذَكَّرْنَا سَنَاهُ</w:t>
      </w:r>
    </w:p>
    <w:p w14:paraId="50E8E0E1" w14:textId="2E9F4FA7" w:rsidR="00D62CCE" w:rsidRPr="009B221B" w:rsidRDefault="00A17662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 xml:space="preserve">І коли хрест прихований, то </w:t>
      </w:r>
      <w:r>
        <w:rPr>
          <w:rFonts w:ascii="Century Gothic" w:hAnsi="Century Gothic"/>
          <w:b/>
          <w:bCs/>
          <w:sz w:val="24"/>
          <w:szCs w:val="24"/>
          <w:lang w:val="uk-UA"/>
        </w:rPr>
        <w:t>по</w:t>
      </w:r>
      <w:r w:rsidRPr="00A17662">
        <w:rPr>
          <w:rFonts w:ascii="Century Gothic" w:hAnsi="Century Gothic"/>
          <w:b/>
          <w:bCs/>
          <w:sz w:val="24"/>
          <w:szCs w:val="24"/>
        </w:rPr>
        <w:t>бачачи його, він нагадує про те, що сталося</w:t>
      </w:r>
      <w:r w:rsidR="00D62CCE" w:rsidRPr="009B221B">
        <w:rPr>
          <w:rFonts w:ascii="Century Gothic" w:hAnsi="Century Gothic"/>
          <w:b/>
          <w:bCs/>
          <w:sz w:val="24"/>
          <w:szCs w:val="24"/>
        </w:rPr>
        <w:t>.</w:t>
      </w:r>
    </w:p>
    <w:p w14:paraId="1767D039" w14:textId="77777777" w:rsidR="003732BA" w:rsidRPr="009B221B" w:rsidRDefault="003732BA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513F2E25" w14:textId="77777777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1FDF7908" w14:textId="3DAC9DE8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فَهَلاّ للقبورِ سَجَدْتَ طُرا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</w:t>
      </w:r>
      <w:r w:rsidR="00CD04C6"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لَضِّم القبرِ رَبّكَ فى حَشَاهُ؟</w:t>
      </w:r>
    </w:p>
    <w:p w14:paraId="53FA3107" w14:textId="1F4A575D" w:rsidR="003732BA" w:rsidRPr="009B221B" w:rsidRDefault="00A17662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 xml:space="preserve">Отже, чому б вам не </w:t>
      </w:r>
      <w:r>
        <w:rPr>
          <w:rFonts w:ascii="Century Gothic" w:hAnsi="Century Gothic"/>
          <w:b/>
          <w:bCs/>
          <w:sz w:val="24"/>
          <w:szCs w:val="24"/>
          <w:lang w:val="uk-UA"/>
        </w:rPr>
        <w:t xml:space="preserve">простягатись </w:t>
      </w:r>
      <w:r w:rsidRPr="00A17662">
        <w:rPr>
          <w:rFonts w:ascii="Century Gothic" w:hAnsi="Century Gothic"/>
          <w:b/>
          <w:bCs/>
          <w:sz w:val="24"/>
          <w:szCs w:val="24"/>
        </w:rPr>
        <w:t xml:space="preserve">ниць і поклонятися </w:t>
      </w:r>
      <w:r>
        <w:rPr>
          <w:rFonts w:ascii="Century Gothic" w:hAnsi="Century Gothic"/>
          <w:b/>
          <w:bCs/>
          <w:sz w:val="24"/>
          <w:szCs w:val="24"/>
          <w:lang w:val="uk-UA"/>
        </w:rPr>
        <w:t>могилі</w:t>
      </w:r>
      <w:r w:rsidRPr="00A17662">
        <w:rPr>
          <w:rFonts w:ascii="Century Gothic" w:hAnsi="Century Gothic"/>
          <w:b/>
          <w:bCs/>
          <w:sz w:val="24"/>
          <w:szCs w:val="24"/>
        </w:rPr>
        <w:t>, тому що у могилі містився ваш Бог</w:t>
      </w:r>
      <w:r w:rsidR="00BB2C89" w:rsidRPr="009B221B">
        <w:rPr>
          <w:rFonts w:ascii="Century Gothic" w:hAnsi="Century Gothic"/>
          <w:b/>
          <w:bCs/>
          <w:sz w:val="24"/>
          <w:szCs w:val="24"/>
        </w:rPr>
        <w:t>!</w:t>
      </w:r>
    </w:p>
    <w:p w14:paraId="33C9E9B2" w14:textId="77777777" w:rsidR="003732BA" w:rsidRPr="009B221B" w:rsidRDefault="003732BA" w:rsidP="009B221B">
      <w:pPr>
        <w:spacing w:line="240" w:lineRule="auto"/>
        <w:rPr>
          <w:rFonts w:ascii="Century Gothic" w:hAnsi="Century Gothic"/>
          <w:b/>
          <w:bCs/>
          <w:sz w:val="24"/>
          <w:szCs w:val="24"/>
        </w:rPr>
      </w:pPr>
    </w:p>
    <w:p w14:paraId="2F8FD698" w14:textId="77777777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174B7EB1" w14:textId="7C327D63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 xml:space="preserve">فَيَا عَبْدَ المِسيحِ أَفِقْ، </w:t>
      </w:r>
      <w:r w:rsidR="00CD04C6"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>*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فَهَذَا بِدَايَتُهُ، وَهذَا مُنْتَهاهُ</w:t>
      </w:r>
    </w:p>
    <w:p w14:paraId="5756B6FC" w14:textId="0B2F6824" w:rsidR="003732BA" w:rsidRPr="009B221B" w:rsidRDefault="00A17662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17662">
        <w:rPr>
          <w:rFonts w:ascii="Century Gothic" w:hAnsi="Century Gothic"/>
          <w:b/>
          <w:bCs/>
          <w:sz w:val="24"/>
          <w:szCs w:val="24"/>
        </w:rPr>
        <w:t xml:space="preserve">Отже, </w:t>
      </w:r>
      <w:r>
        <w:rPr>
          <w:rFonts w:ascii="Century Gothic" w:hAnsi="Century Gothic"/>
          <w:b/>
          <w:bCs/>
          <w:sz w:val="24"/>
          <w:szCs w:val="24"/>
          <w:lang w:val="uk-UA"/>
        </w:rPr>
        <w:t xml:space="preserve">ті які </w:t>
      </w:r>
      <w:r w:rsidRPr="00A17662">
        <w:rPr>
          <w:rFonts w:ascii="Century Gothic" w:hAnsi="Century Gothic"/>
          <w:b/>
          <w:bCs/>
          <w:sz w:val="24"/>
          <w:szCs w:val="24"/>
        </w:rPr>
        <w:t>поклоняю</w:t>
      </w:r>
      <w:r>
        <w:rPr>
          <w:rFonts w:ascii="Century Gothic" w:hAnsi="Century Gothic"/>
          <w:b/>
          <w:bCs/>
          <w:sz w:val="24"/>
          <w:szCs w:val="24"/>
          <w:lang w:val="uk-UA"/>
        </w:rPr>
        <w:t>ться</w:t>
      </w:r>
      <w:r w:rsidRPr="00A17662">
        <w:rPr>
          <w:rFonts w:ascii="Century Gothic" w:hAnsi="Century Gothic"/>
          <w:b/>
          <w:bCs/>
          <w:sz w:val="24"/>
          <w:szCs w:val="24"/>
        </w:rPr>
        <w:t xml:space="preserve"> Христу, прокидайтесь і починайте бачити горизонт цього початку та його межу</w:t>
      </w:r>
      <w:r w:rsidR="00D012DD">
        <w:rPr>
          <w:rFonts w:ascii="Century Gothic" w:hAnsi="Century Gothic"/>
          <w:b/>
          <w:bCs/>
          <w:sz w:val="24"/>
          <w:szCs w:val="24"/>
          <w:lang w:val="ru-RU"/>
        </w:rPr>
        <w:t>.</w:t>
      </w:r>
    </w:p>
    <w:sectPr w:rsidR="003732BA" w:rsidRPr="009B221B" w:rsidSect="00CD04C6">
      <w:headerReference w:type="default" r:id="rId13"/>
      <w:footerReference w:type="default" r:id="rId14"/>
      <w:headerReference w:type="first" r:id="rId15"/>
      <w:footerReference w:type="first" r:id="rId16"/>
      <w:pgSz w:w="11909" w:h="16834"/>
      <w:pgMar w:top="1440" w:right="710" w:bottom="993" w:left="709" w:header="720" w:footer="688" w:gutter="0"/>
      <w:pgBorders w:display="notFirstPage" w:offsetFrom="page">
        <w:top w:val="single" w:sz="48" w:space="24" w:color="C00000"/>
        <w:left w:val="single" w:sz="48" w:space="24" w:color="C00000"/>
        <w:bottom w:val="single" w:sz="48" w:space="24" w:color="C00000"/>
        <w:right w:val="single" w:sz="48" w:space="24" w:color="C0000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F0C3E" w14:textId="77777777" w:rsidR="0064268E" w:rsidRDefault="0064268E">
      <w:pPr>
        <w:spacing w:line="240" w:lineRule="auto"/>
      </w:pPr>
      <w:r>
        <w:separator/>
      </w:r>
    </w:p>
  </w:endnote>
  <w:endnote w:type="continuationSeparator" w:id="0">
    <w:p w14:paraId="5EAB5B52" w14:textId="77777777" w:rsidR="0064268E" w:rsidRDefault="006426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C00000"/>
        <w:sz w:val="24"/>
        <w:szCs w:val="24"/>
      </w:rPr>
      <w:id w:val="1980411383"/>
      <w:docPartObj>
        <w:docPartGallery w:val="Page Numbers (Bottom of Page)"/>
        <w:docPartUnique/>
      </w:docPartObj>
    </w:sdtPr>
    <w:sdtEndPr/>
    <w:sdtContent>
      <w:sdt>
        <w:sdtPr>
          <w:rPr>
            <w:color w:val="C00000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0000035" w14:textId="260EB861" w:rsidR="006B54F5" w:rsidRPr="00CF01D7" w:rsidRDefault="00350E65" w:rsidP="00350E65">
            <w:pPr>
              <w:pStyle w:val="a7"/>
              <w:jc w:val="center"/>
              <w:rPr>
                <w:color w:val="C00000"/>
                <w:sz w:val="24"/>
                <w:szCs w:val="24"/>
              </w:rPr>
            </w:pPr>
            <w:r w:rsidRPr="00CF01D7">
              <w:rPr>
                <w:rFonts w:ascii="Century Gothic" w:hAnsi="Century Gothic"/>
                <w:b/>
                <w:bCs/>
                <w:color w:val="C00000"/>
                <w:sz w:val="28"/>
                <w:szCs w:val="28"/>
              </w:rPr>
              <w:fldChar w:fldCharType="begin"/>
            </w:r>
            <w:r w:rsidRPr="00CF01D7">
              <w:rPr>
                <w:rFonts w:ascii="Century Gothic" w:hAnsi="Century Gothic"/>
                <w:b/>
                <w:bCs/>
                <w:color w:val="C00000"/>
                <w:sz w:val="24"/>
                <w:szCs w:val="24"/>
              </w:rPr>
              <w:instrText xml:space="preserve"> PAGE </w:instrText>
            </w:r>
            <w:r w:rsidRPr="00CF01D7">
              <w:rPr>
                <w:rFonts w:ascii="Century Gothic" w:hAnsi="Century Gothic"/>
                <w:b/>
                <w:bCs/>
                <w:color w:val="C00000"/>
                <w:sz w:val="28"/>
                <w:szCs w:val="28"/>
              </w:rPr>
              <w:fldChar w:fldCharType="separate"/>
            </w:r>
            <w:r w:rsidRPr="00CF01D7">
              <w:rPr>
                <w:rFonts w:ascii="Century Gothic" w:hAnsi="Century Gothic"/>
                <w:b/>
                <w:bCs/>
                <w:noProof/>
                <w:color w:val="C00000"/>
                <w:sz w:val="24"/>
                <w:szCs w:val="24"/>
              </w:rPr>
              <w:t>2</w:t>
            </w:r>
            <w:r w:rsidRPr="00CF01D7">
              <w:rPr>
                <w:rFonts w:ascii="Century Gothic" w:hAnsi="Century Gothic"/>
                <w:b/>
                <w:bCs/>
                <w:color w:val="C00000"/>
                <w:sz w:val="28"/>
                <w:szCs w:val="28"/>
              </w:rPr>
              <w:fldChar w:fldCharType="end"/>
            </w:r>
            <w:r w:rsidRPr="00CF01D7">
              <w:rPr>
                <w:rFonts w:ascii="Century Gothic" w:hAnsi="Century Gothic"/>
                <w:color w:val="C00000"/>
                <w:sz w:val="24"/>
                <w:szCs w:val="24"/>
              </w:rPr>
              <w:t xml:space="preserve"> of </w:t>
            </w:r>
            <w:r w:rsidRPr="00CF01D7">
              <w:rPr>
                <w:rFonts w:ascii="Century Gothic" w:hAnsi="Century Gothic"/>
                <w:b/>
                <w:bCs/>
                <w:color w:val="C00000"/>
                <w:sz w:val="28"/>
                <w:szCs w:val="28"/>
              </w:rPr>
              <w:fldChar w:fldCharType="begin"/>
            </w:r>
            <w:r w:rsidRPr="00CF01D7">
              <w:rPr>
                <w:rFonts w:ascii="Century Gothic" w:hAnsi="Century Gothic"/>
                <w:b/>
                <w:bCs/>
                <w:color w:val="C00000"/>
                <w:sz w:val="24"/>
                <w:szCs w:val="24"/>
              </w:rPr>
              <w:instrText xml:space="preserve"> NUMPAGES  </w:instrText>
            </w:r>
            <w:r w:rsidRPr="00CF01D7">
              <w:rPr>
                <w:rFonts w:ascii="Century Gothic" w:hAnsi="Century Gothic"/>
                <w:b/>
                <w:bCs/>
                <w:color w:val="C00000"/>
                <w:sz w:val="28"/>
                <w:szCs w:val="28"/>
              </w:rPr>
              <w:fldChar w:fldCharType="separate"/>
            </w:r>
            <w:r w:rsidRPr="00CF01D7">
              <w:rPr>
                <w:rFonts w:ascii="Century Gothic" w:hAnsi="Century Gothic"/>
                <w:b/>
                <w:bCs/>
                <w:noProof/>
                <w:color w:val="C00000"/>
                <w:sz w:val="24"/>
                <w:szCs w:val="24"/>
              </w:rPr>
              <w:t>2</w:t>
            </w:r>
            <w:r w:rsidRPr="00CF01D7">
              <w:rPr>
                <w:rFonts w:ascii="Century Gothic" w:hAnsi="Century Gothic"/>
                <w:b/>
                <w:bCs/>
                <w:color w:val="C00000"/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4" w14:textId="31D88A31" w:rsidR="006B54F5" w:rsidRDefault="006B54F5">
    <w:pPr>
      <w:jc w:val="center"/>
      <w:rPr>
        <w:b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E79B8" w14:textId="77777777" w:rsidR="0064268E" w:rsidRDefault="0064268E">
      <w:pPr>
        <w:spacing w:line="240" w:lineRule="auto"/>
      </w:pPr>
      <w:r>
        <w:separator/>
      </w:r>
    </w:p>
  </w:footnote>
  <w:footnote w:type="continuationSeparator" w:id="0">
    <w:p w14:paraId="7D4F7F3F" w14:textId="77777777" w:rsidR="0064268E" w:rsidRDefault="006426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64D91" w14:textId="2CD9B7DF" w:rsidR="00350E65" w:rsidRPr="00D91955" w:rsidRDefault="00D012DD" w:rsidP="00D91955">
    <w:pPr>
      <w:pStyle w:val="a5"/>
      <w:jc w:val="center"/>
      <w:rPr>
        <w:color w:val="C00000"/>
      </w:rPr>
    </w:pPr>
    <w:r>
      <w:rPr>
        <w:b/>
        <w:bCs/>
        <w:color w:val="C00000"/>
        <w:sz w:val="32"/>
        <w:szCs w:val="32"/>
        <w:u w:val="single"/>
        <w:lang w:val="ru-RU"/>
      </w:rPr>
      <w:t xml:space="preserve">О, </w:t>
    </w:r>
    <w:r w:rsidR="00A17662">
      <w:rPr>
        <w:b/>
        <w:bCs/>
        <w:color w:val="C00000"/>
        <w:sz w:val="32"/>
        <w:szCs w:val="32"/>
        <w:u w:val="single"/>
        <w:lang w:val="ru-RU"/>
      </w:rPr>
      <w:t>ті, які поклоняються Христу</w:t>
    </w:r>
    <w:r w:rsidR="00D91955" w:rsidRPr="00D91955">
      <w:rPr>
        <w:b/>
        <w:bCs/>
        <w:color w:val="C00000"/>
        <w:sz w:val="32"/>
        <w:szCs w:val="32"/>
        <w:u w:val="single"/>
      </w:rPr>
      <w:t xml:space="preserve">! </w:t>
    </w:r>
    <w:r w:rsidR="00A17662">
      <w:rPr>
        <w:b/>
        <w:bCs/>
        <w:color w:val="C00000"/>
        <w:sz w:val="32"/>
        <w:szCs w:val="32"/>
        <w:u w:val="single"/>
        <w:lang w:val="ru-RU"/>
      </w:rPr>
      <w:t>Поема</w:t>
    </w:r>
    <w:r>
      <w:rPr>
        <w:b/>
        <w:bCs/>
        <w:color w:val="C00000"/>
        <w:sz w:val="32"/>
        <w:szCs w:val="32"/>
        <w:u w:val="single"/>
        <w:lang w:val="ru-RU"/>
      </w:rPr>
      <w:t xml:space="preserve"> </w:t>
    </w:r>
    <w:r w:rsidR="00A17662">
      <w:rPr>
        <w:b/>
        <w:bCs/>
        <w:color w:val="C00000"/>
        <w:sz w:val="32"/>
        <w:szCs w:val="32"/>
        <w:u w:val="single"/>
        <w:lang w:val="ru-RU"/>
      </w:rPr>
      <w:t>Ібн</w:t>
    </w:r>
    <w:r>
      <w:rPr>
        <w:b/>
        <w:bCs/>
        <w:color w:val="C00000"/>
        <w:sz w:val="32"/>
        <w:szCs w:val="32"/>
        <w:u w:val="single"/>
        <w:lang w:val="ru-RU"/>
      </w:rPr>
      <w:t xml:space="preserve"> аль-Кай</w:t>
    </w:r>
    <w:r w:rsidR="00A17662">
      <w:rPr>
        <w:b/>
        <w:bCs/>
        <w:color w:val="C00000"/>
        <w:sz w:val="32"/>
        <w:szCs w:val="32"/>
        <w:u w:val="single"/>
        <w:lang w:val="ru-RU"/>
      </w:rPr>
      <w:t>ї</w:t>
    </w:r>
    <w:r>
      <w:rPr>
        <w:b/>
        <w:bCs/>
        <w:color w:val="C00000"/>
        <w:sz w:val="32"/>
        <w:szCs w:val="32"/>
        <w:u w:val="single"/>
        <w:lang w:val="ru-RU"/>
      </w:rPr>
      <w:t>ма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7D4F5" w14:textId="28A0B21A" w:rsidR="00350E65" w:rsidRPr="00350E65" w:rsidRDefault="00350E65" w:rsidP="00350E65">
    <w:pPr>
      <w:pStyle w:val="a5"/>
      <w:jc w:val="center"/>
      <w:rPr>
        <w:rFonts w:ascii="Century Gothic" w:hAnsi="Century Gothic"/>
        <w:b/>
        <w:bCs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C1B56"/>
    <w:multiLevelType w:val="multilevel"/>
    <w:tmpl w:val="558A197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58261FA"/>
    <w:multiLevelType w:val="multilevel"/>
    <w:tmpl w:val="A7CCC90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B402449"/>
    <w:multiLevelType w:val="multilevel"/>
    <w:tmpl w:val="A684B7A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5DB7F5A"/>
    <w:multiLevelType w:val="multilevel"/>
    <w:tmpl w:val="FC82BC2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B073CDE"/>
    <w:multiLevelType w:val="multilevel"/>
    <w:tmpl w:val="7244FC1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55913217">
    <w:abstractNumId w:val="2"/>
  </w:num>
  <w:num w:numId="2" w16cid:durableId="560481001">
    <w:abstractNumId w:val="3"/>
  </w:num>
  <w:num w:numId="3" w16cid:durableId="1233589220">
    <w:abstractNumId w:val="4"/>
  </w:num>
  <w:num w:numId="4" w16cid:durableId="342165684">
    <w:abstractNumId w:val="0"/>
  </w:num>
  <w:num w:numId="5" w16cid:durableId="1437556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4F5"/>
    <w:rsid w:val="0008279E"/>
    <w:rsid w:val="000D43C7"/>
    <w:rsid w:val="0015329E"/>
    <w:rsid w:val="001D0799"/>
    <w:rsid w:val="00251E93"/>
    <w:rsid w:val="002840EB"/>
    <w:rsid w:val="00315156"/>
    <w:rsid w:val="00350E65"/>
    <w:rsid w:val="003732BA"/>
    <w:rsid w:val="00384129"/>
    <w:rsid w:val="00394286"/>
    <w:rsid w:val="00497E59"/>
    <w:rsid w:val="0064268E"/>
    <w:rsid w:val="0065294D"/>
    <w:rsid w:val="00687FE3"/>
    <w:rsid w:val="006B54F5"/>
    <w:rsid w:val="006E6265"/>
    <w:rsid w:val="006E7BC7"/>
    <w:rsid w:val="00736E00"/>
    <w:rsid w:val="00863C62"/>
    <w:rsid w:val="00874351"/>
    <w:rsid w:val="00897459"/>
    <w:rsid w:val="008B0CEB"/>
    <w:rsid w:val="00921E8B"/>
    <w:rsid w:val="0096681C"/>
    <w:rsid w:val="0099028F"/>
    <w:rsid w:val="009B221B"/>
    <w:rsid w:val="00A14AA0"/>
    <w:rsid w:val="00A17662"/>
    <w:rsid w:val="00AC45A8"/>
    <w:rsid w:val="00B016F1"/>
    <w:rsid w:val="00B22AA3"/>
    <w:rsid w:val="00BB2C89"/>
    <w:rsid w:val="00BD0C2D"/>
    <w:rsid w:val="00C33C3B"/>
    <w:rsid w:val="00C93204"/>
    <w:rsid w:val="00C976CC"/>
    <w:rsid w:val="00CD04C6"/>
    <w:rsid w:val="00CF01D7"/>
    <w:rsid w:val="00CF4F6A"/>
    <w:rsid w:val="00D012DD"/>
    <w:rsid w:val="00D62CCE"/>
    <w:rsid w:val="00D91955"/>
    <w:rsid w:val="00DB128F"/>
    <w:rsid w:val="00F12E8B"/>
    <w:rsid w:val="00FC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0B02D"/>
  <w15:docId w15:val="{07C4CEE9-1C6E-413A-BBA0-CB384438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350E65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350E65"/>
  </w:style>
  <w:style w:type="paragraph" w:styleId="a7">
    <w:name w:val="footer"/>
    <w:basedOn w:val="a"/>
    <w:link w:val="a8"/>
    <w:uiPriority w:val="99"/>
    <w:unhideWhenUsed/>
    <w:rsid w:val="00350E65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350E65"/>
  </w:style>
  <w:style w:type="paragraph" w:styleId="a9">
    <w:name w:val="No Spacing"/>
    <w:link w:val="aa"/>
    <w:uiPriority w:val="1"/>
    <w:qFormat/>
    <w:rsid w:val="0096681C"/>
    <w:pPr>
      <w:spacing w:line="240" w:lineRule="auto"/>
    </w:pPr>
    <w:rPr>
      <w:rFonts w:asciiTheme="minorHAnsi" w:eastAsiaTheme="minorHAnsi" w:hAnsiTheme="minorHAnsi" w:cstheme="minorBidi"/>
      <w:color w:val="1F497D" w:themeColor="text2"/>
      <w:sz w:val="20"/>
      <w:szCs w:val="20"/>
      <w:lang w:val="en-US"/>
    </w:rPr>
  </w:style>
  <w:style w:type="character" w:customStyle="1" w:styleId="aa">
    <w:name w:val="Без інтервалів Знак"/>
    <w:basedOn w:val="a0"/>
    <w:link w:val="a9"/>
    <w:uiPriority w:val="1"/>
    <w:rsid w:val="0096681C"/>
    <w:rPr>
      <w:rFonts w:asciiTheme="minorHAnsi" w:eastAsiaTheme="minorHAnsi" w:hAnsiTheme="minorHAnsi" w:cstheme="minorBidi"/>
      <w:color w:val="1F497D" w:themeColor="text2"/>
      <w:sz w:val="20"/>
      <w:szCs w:val="20"/>
      <w:lang w:val="en-US"/>
    </w:rPr>
  </w:style>
  <w:style w:type="character" w:styleId="ab">
    <w:name w:val="Hyperlink"/>
    <w:basedOn w:val="a0"/>
    <w:uiPriority w:val="99"/>
    <w:unhideWhenUsed/>
    <w:rsid w:val="00FC15F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C15F0"/>
    <w:rPr>
      <w:color w:val="800080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FC15F0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D9195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ahadsunnah.com/" TargetMode="External"/><Relationship Id="rId12" Type="http://schemas.microsoft.com/office/2007/relationships/hdphoto" Target="media/hdphoto1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mahadsunnah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2832</Words>
  <Characters>1615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lastModifiedBy>aminaalina138@gmail.com</cp:lastModifiedBy>
  <cp:revision>2</cp:revision>
  <cp:lastPrinted>2023-05-28T23:24:00Z</cp:lastPrinted>
  <dcterms:created xsi:type="dcterms:W3CDTF">2023-09-21T20:40:00Z</dcterms:created>
  <dcterms:modified xsi:type="dcterms:W3CDTF">2023-09-21T20:40:00Z</dcterms:modified>
</cp:coreProperties>
</file>